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14" w:rsidRPr="00A220CF" w:rsidRDefault="00E31F14" w:rsidP="00E31F14">
      <w:pPr>
        <w:jc w:val="center"/>
        <w:rPr>
          <w:rFonts w:asciiTheme="minorHAnsi" w:hAnsiTheme="minorHAnsi" w:cs="Arial"/>
          <w:color w:val="92CDDC" w:themeColor="accent5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A220CF">
        <w:rPr>
          <w:rFonts w:asciiTheme="minorHAnsi" w:hAnsiTheme="minorHAnsi" w:cs="Arial"/>
          <w:color w:val="92CDDC" w:themeColor="accent5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Prüfschema</w:t>
      </w:r>
    </w:p>
    <w:p w:rsidR="00E31F14" w:rsidRPr="00A220CF" w:rsidRDefault="00E31F14" w:rsidP="00E31F14">
      <w:pPr>
        <w:jc w:val="center"/>
        <w:rPr>
          <w:rFonts w:asciiTheme="minorHAnsi" w:hAnsiTheme="minorHAnsi" w:cs="Arial"/>
          <w:b/>
        </w:rPr>
      </w:pPr>
    </w:p>
    <w:p w:rsidR="00E31F14" w:rsidRPr="00A220CF" w:rsidRDefault="002D7D5F" w:rsidP="00E31F14">
      <w:pPr>
        <w:jc w:val="center"/>
        <w:rPr>
          <w:rFonts w:asciiTheme="minorHAnsi" w:hAnsiTheme="minorHAnsi" w:cs="Arial"/>
          <w:b/>
          <w:color w:val="215868" w:themeColor="accent5" w:themeShade="80"/>
        </w:rPr>
      </w:pPr>
      <w:r w:rsidRPr="00A220CF">
        <w:rPr>
          <w:rFonts w:asciiTheme="minorHAnsi" w:hAnsiTheme="minorHAnsi" w:cs="Arial"/>
          <w:b/>
          <w:color w:val="215868" w:themeColor="accent5" w:themeShade="80"/>
        </w:rPr>
        <w:t>f</w:t>
      </w:r>
      <w:r w:rsidR="00E31F14" w:rsidRPr="00A220CF">
        <w:rPr>
          <w:rFonts w:asciiTheme="minorHAnsi" w:hAnsiTheme="minorHAnsi" w:cs="Arial"/>
          <w:b/>
          <w:color w:val="215868" w:themeColor="accent5" w:themeShade="80"/>
        </w:rPr>
        <w:t>ür die Vorlage eines erweiterten Führungszeugnisses</w:t>
      </w:r>
    </w:p>
    <w:p w:rsidR="00E31F14" w:rsidRPr="00A220CF" w:rsidRDefault="008A2C3F" w:rsidP="00E31F14">
      <w:pPr>
        <w:jc w:val="center"/>
        <w:rPr>
          <w:rFonts w:asciiTheme="minorHAnsi" w:hAnsiTheme="minorHAnsi" w:cs="Arial"/>
          <w:b/>
          <w:color w:val="215868" w:themeColor="accent5" w:themeShade="80"/>
        </w:rPr>
      </w:pPr>
      <w:r w:rsidRPr="00A220CF">
        <w:rPr>
          <w:rFonts w:asciiTheme="minorHAnsi" w:hAnsiTheme="minorHAnsi" w:cs="Arial"/>
          <w:b/>
          <w:color w:val="215868" w:themeColor="accent5" w:themeShade="80"/>
        </w:rPr>
        <w:t>g</w:t>
      </w:r>
      <w:r w:rsidR="00E31F14" w:rsidRPr="00A220CF">
        <w:rPr>
          <w:rFonts w:asciiTheme="minorHAnsi" w:hAnsiTheme="minorHAnsi" w:cs="Arial"/>
          <w:b/>
          <w:color w:val="215868" w:themeColor="accent5" w:themeShade="80"/>
        </w:rPr>
        <w:t>em. §§ 30 Abs. 5, 32a Abs. 1 Bundeszentralregistergesetz</w:t>
      </w:r>
    </w:p>
    <w:p w:rsidR="00E31F14" w:rsidRPr="00A220CF" w:rsidRDefault="00E31F14" w:rsidP="00E31F14">
      <w:pPr>
        <w:jc w:val="center"/>
        <w:rPr>
          <w:rFonts w:asciiTheme="minorHAnsi" w:hAnsiTheme="minorHAnsi" w:cs="Arial"/>
          <w:color w:val="215868" w:themeColor="accent5" w:themeShade="80"/>
        </w:rPr>
      </w:pPr>
    </w:p>
    <w:p w:rsidR="00E31F14" w:rsidRPr="00A220CF" w:rsidRDefault="002D7D5F" w:rsidP="00E31F14">
      <w:pPr>
        <w:jc w:val="center"/>
        <w:rPr>
          <w:rFonts w:asciiTheme="minorHAnsi" w:hAnsiTheme="minorHAnsi" w:cs="Arial"/>
          <w:color w:val="215868" w:themeColor="accent5" w:themeShade="80"/>
        </w:rPr>
      </w:pPr>
      <w:r w:rsidRPr="00A220CF">
        <w:rPr>
          <w:rFonts w:asciiTheme="minorHAnsi" w:hAnsiTheme="minorHAnsi" w:cs="Arial"/>
          <w:color w:val="215868" w:themeColor="accent5" w:themeShade="80"/>
        </w:rPr>
        <w:t>f</w:t>
      </w:r>
      <w:r w:rsidR="00E31F14" w:rsidRPr="00A220CF">
        <w:rPr>
          <w:rFonts w:asciiTheme="minorHAnsi" w:hAnsiTheme="minorHAnsi" w:cs="Arial"/>
          <w:color w:val="215868" w:themeColor="accent5" w:themeShade="80"/>
        </w:rPr>
        <w:t>ür neben- oder ehrenamtlich tätige Personen im Sportverein oder Sportverband</w:t>
      </w:r>
    </w:p>
    <w:p w:rsidR="00B96137" w:rsidRPr="00A220CF" w:rsidRDefault="00B96137" w:rsidP="00E31F14">
      <w:pPr>
        <w:jc w:val="center"/>
        <w:rPr>
          <w:rFonts w:asciiTheme="minorHAnsi" w:hAnsiTheme="minorHAnsi" w:cs="Arial"/>
          <w:color w:val="215868" w:themeColor="accent5" w:themeShade="80"/>
        </w:rPr>
      </w:pPr>
    </w:p>
    <w:p w:rsidR="00B96137" w:rsidRPr="00A220CF" w:rsidRDefault="00B96137" w:rsidP="00E31F14">
      <w:pPr>
        <w:jc w:val="center"/>
        <w:rPr>
          <w:rFonts w:asciiTheme="minorHAnsi" w:hAnsiTheme="minorHAnsi" w:cs="Arial"/>
          <w:color w:val="215868" w:themeColor="accent5" w:themeShade="80"/>
        </w:rPr>
      </w:pPr>
    </w:p>
    <w:p w:rsidR="002D7D5F" w:rsidRPr="00A220CF" w:rsidRDefault="002D7D5F" w:rsidP="00E31F14">
      <w:pPr>
        <w:jc w:val="center"/>
        <w:rPr>
          <w:rFonts w:asciiTheme="minorHAnsi" w:hAnsiTheme="minorHAnsi" w:cs="Arial"/>
          <w:b/>
          <w:color w:val="215868" w:themeColor="accent5" w:themeShade="80"/>
        </w:rPr>
      </w:pPr>
      <w:r w:rsidRPr="00A220CF">
        <w:rPr>
          <w:rFonts w:asciiTheme="minorHAnsi" w:hAnsiTheme="minorHAnsi" w:cs="Arial"/>
          <w:b/>
          <w:color w:val="215868" w:themeColor="accent5" w:themeShade="80"/>
        </w:rPr>
        <w:t>Gefährdungspotential nach „Art, Intensität und Dauer“ gemäß § 72a Abs. 4 Bundeskinderschutzgesetz</w:t>
      </w:r>
    </w:p>
    <w:p w:rsidR="002D7D5F" w:rsidRPr="00A220CF" w:rsidRDefault="002D7D5F" w:rsidP="002D7D5F">
      <w:pPr>
        <w:rPr>
          <w:rFonts w:asciiTheme="minorHAnsi" w:hAnsiTheme="minorHAnsi" w:cs="Arial"/>
          <w:color w:val="215868" w:themeColor="accent5" w:themeShade="80"/>
        </w:rPr>
      </w:pPr>
    </w:p>
    <w:p w:rsidR="002D7D5F" w:rsidRPr="00A220CF" w:rsidRDefault="002D7D5F" w:rsidP="002D7D5F">
      <w:pPr>
        <w:pStyle w:val="Listenabsatz"/>
        <w:numPr>
          <w:ilvl w:val="0"/>
          <w:numId w:val="1"/>
        </w:numPr>
        <w:ind w:left="426" w:hanging="426"/>
        <w:rPr>
          <w:rFonts w:asciiTheme="minorHAnsi" w:hAnsiTheme="minorHAnsi" w:cs="Arial"/>
          <w:color w:val="215868" w:themeColor="accent5" w:themeShade="80"/>
        </w:rPr>
      </w:pPr>
      <w:r w:rsidRPr="00A220CF">
        <w:rPr>
          <w:rFonts w:asciiTheme="minorHAnsi" w:hAnsiTheme="minorHAnsi" w:cs="Arial"/>
          <w:color w:val="215868" w:themeColor="accent5" w:themeShade="80"/>
        </w:rPr>
        <w:t>Wenn innerhalb eines Kriteriums einmal mit „hoch“ eingestuft wird, ist das Kriterium insgesamt als hoch einzustufen.</w:t>
      </w:r>
    </w:p>
    <w:p w:rsidR="002D7D5F" w:rsidRPr="00A220CF" w:rsidRDefault="002D7D5F" w:rsidP="002D7D5F">
      <w:pPr>
        <w:rPr>
          <w:rFonts w:asciiTheme="minorHAnsi" w:hAnsiTheme="minorHAnsi" w:cs="Arial"/>
          <w:color w:val="215868" w:themeColor="accent5" w:themeShade="80"/>
        </w:rPr>
      </w:pPr>
    </w:p>
    <w:p w:rsidR="002D7D5F" w:rsidRPr="00A220CF" w:rsidRDefault="002D7D5F" w:rsidP="002D7D5F">
      <w:pPr>
        <w:pStyle w:val="Listenabsatz"/>
        <w:numPr>
          <w:ilvl w:val="0"/>
          <w:numId w:val="1"/>
        </w:numPr>
        <w:ind w:left="426" w:hanging="426"/>
        <w:rPr>
          <w:rFonts w:asciiTheme="minorHAnsi" w:hAnsiTheme="minorHAnsi" w:cs="Arial"/>
          <w:color w:val="215868" w:themeColor="accent5" w:themeShade="80"/>
        </w:rPr>
      </w:pPr>
      <w:r w:rsidRPr="00A220CF">
        <w:rPr>
          <w:rFonts w:asciiTheme="minorHAnsi" w:hAnsiTheme="minorHAnsi" w:cs="Arial"/>
          <w:color w:val="215868" w:themeColor="accent5" w:themeShade="80"/>
        </w:rPr>
        <w:t>Nur wenn nach umfassender Einschätzung das Risiko bei allen drei Kriterien hoch ist, ist die Vorlage eines erweiterten Führungszeugnisses erforderlich.</w:t>
      </w:r>
    </w:p>
    <w:p w:rsidR="002D7D5F" w:rsidRPr="00A220CF" w:rsidRDefault="002D7D5F" w:rsidP="002D7D5F">
      <w:pPr>
        <w:rPr>
          <w:rFonts w:asciiTheme="minorHAnsi" w:hAnsiTheme="minorHAnsi" w:cs="Arial"/>
          <w:color w:val="215868" w:themeColor="accent5" w:themeShade="80"/>
        </w:rPr>
      </w:pPr>
    </w:p>
    <w:p w:rsidR="002D7D5F" w:rsidRPr="00A220CF" w:rsidRDefault="002D7D5F" w:rsidP="002D7D5F">
      <w:pPr>
        <w:rPr>
          <w:rFonts w:asciiTheme="minorHAnsi" w:hAnsiTheme="minorHAnsi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A220CF" w:rsidRPr="00A220CF" w:rsidTr="000B411B">
        <w:trPr>
          <w:trHeight w:val="371"/>
        </w:trPr>
        <w:tc>
          <w:tcPr>
            <w:tcW w:w="4551" w:type="dxa"/>
            <w:vAlign w:val="center"/>
          </w:tcPr>
          <w:p w:rsidR="002D7D5F" w:rsidRPr="00A220CF" w:rsidRDefault="002D7D5F" w:rsidP="00A220CF">
            <w:pPr>
              <w:jc w:val="center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</w:rPr>
            </w:pPr>
            <w:r w:rsidRPr="00A220CF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Niedrig</w:t>
            </w:r>
          </w:p>
        </w:tc>
        <w:tc>
          <w:tcPr>
            <w:tcW w:w="4551" w:type="dxa"/>
            <w:vAlign w:val="center"/>
          </w:tcPr>
          <w:p w:rsidR="002D7D5F" w:rsidRPr="00A220CF" w:rsidRDefault="002D7D5F" w:rsidP="00A220CF">
            <w:pPr>
              <w:jc w:val="center"/>
              <w:rPr>
                <w:rFonts w:asciiTheme="minorHAnsi" w:hAnsiTheme="minorHAnsi" w:cs="Arial"/>
                <w:b/>
                <w:color w:val="31849B" w:themeColor="accent5" w:themeShade="BF"/>
              </w:rPr>
            </w:pPr>
            <w:r w:rsidRPr="00A220CF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Hoch</w:t>
            </w:r>
          </w:p>
        </w:tc>
      </w:tr>
      <w:tr w:rsidR="002D7D5F" w:rsidRPr="00A220CF" w:rsidTr="002D7D5F">
        <w:tc>
          <w:tcPr>
            <w:tcW w:w="4551" w:type="dxa"/>
          </w:tcPr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</w:rPr>
            </w:pP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b/>
                <w:color w:val="31849B" w:themeColor="accent5" w:themeShade="BF"/>
                <w:u w:val="single"/>
              </w:rPr>
            </w:pPr>
            <w:r w:rsidRPr="00A220CF">
              <w:rPr>
                <w:rFonts w:asciiTheme="minorHAnsi" w:hAnsiTheme="minorHAnsi" w:cs="Arial"/>
                <w:b/>
                <w:color w:val="215868" w:themeColor="accent5" w:themeShade="80"/>
                <w:u w:val="single"/>
              </w:rPr>
              <w:t>Art</w:t>
            </w: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</w:rPr>
            </w:pP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ÜL kann sportliche Karriere nicht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bookmarkStart w:id="0" w:name="_GoBack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1"/>
            <w:bookmarkEnd w:id="0"/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beeinflussen</w:t>
            </w: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Kind/Jugendlicher ist nicht zu einer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2"/>
          </w:p>
          <w:p w:rsidR="002D7D5F" w:rsidRPr="00A220CF" w:rsidRDefault="005040B5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r</w:t>
            </w:r>
            <w:r w:rsidR="002D7D5F" w:rsidRPr="00A220CF">
              <w:rPr>
                <w:rFonts w:asciiTheme="minorHAnsi" w:hAnsiTheme="minorHAnsi" w:cs="Arial"/>
                <w:color w:val="215868" w:themeColor="accent5" w:themeShade="80"/>
              </w:rPr>
              <w:t>egelmäßigen Teilnahme verpflichtet</w:t>
            </w: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Kind/Jugendlicher ist nicht behindert</w:t>
            </w:r>
            <w:r w:rsidRPr="00A220CF">
              <w:rPr>
                <w:rFonts w:asciiTheme="minorHAnsi" w:hAnsiTheme="minorHAnsi" w:cs="Arial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3"/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</w:rPr>
            </w:pPr>
          </w:p>
        </w:tc>
        <w:tc>
          <w:tcPr>
            <w:tcW w:w="4551" w:type="dxa"/>
          </w:tcPr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</w:rPr>
            </w:pPr>
          </w:p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  <w:b/>
                <w:color w:val="31849B" w:themeColor="accent5" w:themeShade="BF"/>
              </w:rPr>
            </w:pPr>
            <w:r w:rsidRPr="00A220CF">
              <w:rPr>
                <w:rFonts w:asciiTheme="minorHAnsi" w:hAnsiTheme="minorHAnsi" w:cs="Arial"/>
                <w:b/>
                <w:color w:val="215868" w:themeColor="accent5" w:themeShade="80"/>
                <w:u w:val="single"/>
              </w:rPr>
              <w:t>Art</w:t>
            </w:r>
          </w:p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</w:rPr>
            </w:pPr>
          </w:p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ÜL kann sportliche Karriere beeinflussen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4"/>
          </w:p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Kind/Jugendlicher ist zur regelmäßigen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5"/>
          </w:p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Teilnahme an Trainingseinheit verpflichtet</w:t>
            </w:r>
          </w:p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(ähnlich wie in der Schule)</w:t>
            </w:r>
          </w:p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Kind/Jugendlicher ist behindert</w:t>
            </w:r>
            <w:r w:rsidRPr="00A220CF">
              <w:rPr>
                <w:rFonts w:asciiTheme="minorHAnsi" w:hAnsiTheme="minorHAnsi" w:cs="Arial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6"/>
          </w:p>
        </w:tc>
      </w:tr>
      <w:tr w:rsidR="002D7D5F" w:rsidRPr="00A220CF" w:rsidTr="002D7D5F">
        <w:tc>
          <w:tcPr>
            <w:tcW w:w="4551" w:type="dxa"/>
          </w:tcPr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</w:rPr>
            </w:pP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b/>
                <w:color w:val="31849B" w:themeColor="accent5" w:themeShade="BF"/>
              </w:rPr>
            </w:pPr>
            <w:r w:rsidRPr="00A220CF">
              <w:rPr>
                <w:rFonts w:asciiTheme="minorHAnsi" w:hAnsiTheme="minorHAnsi" w:cs="Arial"/>
                <w:b/>
                <w:color w:val="215868" w:themeColor="accent5" w:themeShade="80"/>
                <w:u w:val="single"/>
              </w:rPr>
              <w:t>Intensität</w:t>
            </w: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</w:rPr>
            </w:pP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ÜL-Tätigkeit wird gemeinsam mit</w:t>
            </w:r>
            <w:r w:rsidR="005207E9"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="005207E9"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5207E9"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="005207E9"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7"/>
          </w:p>
          <w:p w:rsidR="002D7D5F" w:rsidRPr="00A220CF" w:rsidRDefault="005040B5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a</w:t>
            </w:r>
            <w:r w:rsidR="002D7D5F" w:rsidRPr="00A220CF">
              <w:rPr>
                <w:rFonts w:asciiTheme="minorHAnsi" w:hAnsiTheme="minorHAnsi" w:cs="Arial"/>
                <w:color w:val="215868" w:themeColor="accent5" w:themeShade="80"/>
              </w:rPr>
              <w:t>nderen wahrgenommen</w:t>
            </w: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(Parallelangebot in derselben Halle,</w:t>
            </w: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Gruppenhelfer/in oder Co-Trainer,</w:t>
            </w: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anwesende Eltern oder andere Aufsicht</w:t>
            </w:r>
          </w:p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führende Personen</w:t>
            </w:r>
            <w:r w:rsidR="005207E9" w:rsidRPr="00A220CF">
              <w:rPr>
                <w:rFonts w:asciiTheme="minorHAnsi" w:hAnsiTheme="minorHAnsi" w:cs="Arial"/>
                <w:color w:val="215868" w:themeColor="accent5" w:themeShade="80"/>
              </w:rPr>
              <w:t>)</w:t>
            </w: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Sportstätte ist offen und einsehbar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8"/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(Besuch jederzeit möglich)</w:t>
            </w: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Sportgruppe besteht aus mehreren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9"/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Personen</w:t>
            </w: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</w:rPr>
            </w:pPr>
          </w:p>
        </w:tc>
        <w:tc>
          <w:tcPr>
            <w:tcW w:w="4551" w:type="dxa"/>
          </w:tcPr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</w:rPr>
            </w:pP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b/>
                <w:color w:val="31849B" w:themeColor="accent5" w:themeShade="BF"/>
              </w:rPr>
            </w:pPr>
            <w:r w:rsidRPr="00A220CF">
              <w:rPr>
                <w:rFonts w:asciiTheme="minorHAnsi" w:hAnsiTheme="minorHAnsi" w:cs="Arial"/>
                <w:b/>
                <w:color w:val="215868" w:themeColor="accent5" w:themeShade="80"/>
                <w:u w:val="single"/>
              </w:rPr>
              <w:t>Intensität</w:t>
            </w: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</w:rPr>
            </w:pP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ÜL-Tätigkeit wird alleine wahrgenommen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10"/>
          </w:p>
          <w:p w:rsidR="005207E9" w:rsidRPr="00A220CF" w:rsidRDefault="00C420B0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u</w:t>
            </w:r>
            <w:r w:rsidR="005207E9" w:rsidRPr="00A220CF">
              <w:rPr>
                <w:rFonts w:asciiTheme="minorHAnsi" w:hAnsiTheme="minorHAnsi" w:cs="Arial"/>
                <w:color w:val="215868" w:themeColor="accent5" w:themeShade="80"/>
              </w:rPr>
              <w:t>nd es sind keine weiteren Aufsicht</w:t>
            </w: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führenden Personen oder Eltern in</w:t>
            </w: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Sichtnähe</w:t>
            </w: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Sportstätte ist von außen nicht einsehbar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11"/>
          </w:p>
          <w:p w:rsidR="005207E9" w:rsidRPr="00A220CF" w:rsidRDefault="005207E9" w:rsidP="005207E9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(Türe geschlossen, kein Besuch erwünscht)</w:t>
            </w:r>
          </w:p>
          <w:p w:rsidR="005207E9" w:rsidRPr="00A220CF" w:rsidRDefault="005207E9" w:rsidP="005207E9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5207E9" w:rsidRPr="00A220CF" w:rsidRDefault="005207E9" w:rsidP="005207E9">
            <w:pPr>
              <w:tabs>
                <w:tab w:val="left" w:pos="3988"/>
              </w:tabs>
              <w:rPr>
                <w:rFonts w:asciiTheme="minorHAnsi" w:hAnsiTheme="minorHAnsi" w:cs="Arial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Es findet ein Einzeltraining statt</w:t>
            </w:r>
            <w:r w:rsidRPr="00A220CF">
              <w:rPr>
                <w:rFonts w:asciiTheme="minorHAnsi" w:hAnsiTheme="minorHAnsi" w:cs="Arial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12"/>
          </w:p>
        </w:tc>
      </w:tr>
      <w:tr w:rsidR="002D7D5F" w:rsidRPr="00A220CF" w:rsidTr="002D7D5F">
        <w:tc>
          <w:tcPr>
            <w:tcW w:w="4551" w:type="dxa"/>
          </w:tcPr>
          <w:p w:rsidR="002D7D5F" w:rsidRPr="00A220CF" w:rsidRDefault="002D7D5F" w:rsidP="002D7D5F">
            <w:pPr>
              <w:tabs>
                <w:tab w:val="left" w:pos="4003"/>
              </w:tabs>
              <w:rPr>
                <w:rFonts w:asciiTheme="minorHAnsi" w:hAnsiTheme="minorHAnsi" w:cs="Arial"/>
              </w:rPr>
            </w:pP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b/>
                <w:color w:val="31849B" w:themeColor="accent5" w:themeShade="BF"/>
              </w:rPr>
            </w:pPr>
            <w:r w:rsidRPr="00A220CF">
              <w:rPr>
                <w:rFonts w:asciiTheme="minorHAnsi" w:hAnsiTheme="minorHAnsi" w:cs="Arial"/>
                <w:b/>
                <w:color w:val="215868" w:themeColor="accent5" w:themeShade="80"/>
                <w:u w:val="single"/>
              </w:rPr>
              <w:t>Dauer</w:t>
            </w: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</w:rPr>
            </w:pP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Training einer Sportgruppe findet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13"/>
          </w:p>
          <w:p w:rsidR="005207E9" w:rsidRPr="00A220CF" w:rsidRDefault="005040B5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m</w:t>
            </w:r>
            <w:r w:rsidR="005207E9" w:rsidRPr="00A220CF">
              <w:rPr>
                <w:rFonts w:asciiTheme="minorHAnsi" w:hAnsiTheme="minorHAnsi" w:cs="Arial"/>
                <w:color w:val="215868" w:themeColor="accent5" w:themeShade="80"/>
              </w:rPr>
              <w:t>aximal zweimal pro Woche statt</w:t>
            </w: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Es handelt sich um eine Veranstaltung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14"/>
          </w:p>
          <w:p w:rsidR="005207E9" w:rsidRPr="00A220CF" w:rsidRDefault="005040B5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o</w:t>
            </w:r>
            <w:r w:rsidR="005207E9" w:rsidRPr="00A220CF">
              <w:rPr>
                <w:rFonts w:asciiTheme="minorHAnsi" w:hAnsiTheme="minorHAnsi" w:cs="Arial"/>
                <w:color w:val="215868" w:themeColor="accent5" w:themeShade="80"/>
              </w:rPr>
              <w:t>hne Übernachtung (z. B. Ferienspiele,</w:t>
            </w: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Ferientraining)</w:t>
            </w: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Die Zusammensetzung der Gruppe ist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15"/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nicht konstant</w:t>
            </w:r>
          </w:p>
          <w:p w:rsidR="005207E9" w:rsidRPr="00A220CF" w:rsidRDefault="005207E9" w:rsidP="002D7D5F">
            <w:pPr>
              <w:tabs>
                <w:tab w:val="left" w:pos="4003"/>
              </w:tabs>
              <w:rPr>
                <w:rFonts w:asciiTheme="minorHAnsi" w:hAnsiTheme="minorHAnsi" w:cs="Arial"/>
              </w:rPr>
            </w:pPr>
          </w:p>
        </w:tc>
        <w:tc>
          <w:tcPr>
            <w:tcW w:w="4551" w:type="dxa"/>
          </w:tcPr>
          <w:p w:rsidR="002D7D5F" w:rsidRPr="00A220CF" w:rsidRDefault="002D7D5F" w:rsidP="002D7D5F">
            <w:pPr>
              <w:tabs>
                <w:tab w:val="left" w:pos="3988"/>
              </w:tabs>
              <w:rPr>
                <w:rFonts w:asciiTheme="minorHAnsi" w:hAnsiTheme="minorHAnsi" w:cs="Arial"/>
              </w:rPr>
            </w:pP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b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b/>
                <w:color w:val="215868" w:themeColor="accent5" w:themeShade="80"/>
                <w:u w:val="single"/>
              </w:rPr>
              <w:t>Dauer</w:t>
            </w: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</w:rPr>
            </w:pP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Dieselbe Sportgruppe wird vom selben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16"/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Trainer/von derselben Trainerin mehr als</w:t>
            </w:r>
          </w:p>
          <w:p w:rsidR="005207E9" w:rsidRPr="00A220CF" w:rsidRDefault="00C420B0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z</w:t>
            </w:r>
            <w:r w:rsidR="005207E9" w:rsidRPr="00A220CF">
              <w:rPr>
                <w:rFonts w:asciiTheme="minorHAnsi" w:hAnsiTheme="minorHAnsi" w:cs="Arial"/>
                <w:color w:val="215868" w:themeColor="accent5" w:themeShade="80"/>
              </w:rPr>
              <w:t>weimal pro Woche trainiert</w:t>
            </w: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Es handelt sich um eine Freizeit oder ein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17"/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Trainingslager mit Übernachtung</w:t>
            </w:r>
          </w:p>
          <w:p w:rsidR="005207E9" w:rsidRPr="00A220CF" w:rsidRDefault="005207E9" w:rsidP="002D7D5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</w:p>
          <w:p w:rsidR="005207E9" w:rsidRPr="00A220CF" w:rsidRDefault="005207E9" w:rsidP="005207E9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Es gibt eine feste Sportgruppe, deren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ab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instrText xml:space="preserve"> FORMCHECKBOX </w:instrText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</w:r>
            <w:r w:rsidR="007456CC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separate"/>
            </w:r>
            <w:r w:rsidRPr="00A220CF">
              <w:rPr>
                <w:rFonts w:asciiTheme="minorHAnsi" w:hAnsiTheme="minorHAnsi" w:cs="Arial"/>
                <w:color w:val="215868" w:themeColor="accent5" w:themeShade="80"/>
                <w:bdr w:val="single" w:sz="4" w:space="0" w:color="215868" w:themeColor="accent5" w:themeShade="80"/>
              </w:rPr>
              <w:fldChar w:fldCharType="end"/>
            </w:r>
            <w:bookmarkEnd w:id="18"/>
          </w:p>
          <w:p w:rsidR="00C420B0" w:rsidRPr="00A220CF" w:rsidRDefault="005207E9" w:rsidP="005207E9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Zu</w:t>
            </w:r>
            <w:r w:rsidR="00C420B0" w:rsidRPr="00A220CF">
              <w:rPr>
                <w:rFonts w:asciiTheme="minorHAnsi" w:hAnsiTheme="minorHAnsi" w:cs="Arial"/>
                <w:color w:val="215868" w:themeColor="accent5" w:themeShade="80"/>
              </w:rPr>
              <w:t>sammensetzung für mehr als eine</w:t>
            </w:r>
          </w:p>
          <w:p w:rsidR="005207E9" w:rsidRPr="00A220CF" w:rsidRDefault="005207E9" w:rsidP="00A220CF">
            <w:pPr>
              <w:tabs>
                <w:tab w:val="left" w:pos="3988"/>
              </w:tabs>
              <w:rPr>
                <w:rFonts w:asciiTheme="minorHAnsi" w:hAnsiTheme="minorHAnsi" w:cs="Arial"/>
                <w:color w:val="215868" w:themeColor="accent5" w:themeShade="80"/>
              </w:rPr>
            </w:pP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Saison</w:t>
            </w:r>
            <w:r w:rsidR="00C420B0" w:rsidRPr="00A220CF">
              <w:rPr>
                <w:rFonts w:asciiTheme="minorHAnsi" w:hAnsiTheme="minorHAnsi" w:cs="Arial"/>
                <w:color w:val="215868" w:themeColor="accent5" w:themeShade="80"/>
              </w:rPr>
              <w:t xml:space="preserve"> </w:t>
            </w:r>
            <w:r w:rsidRPr="00A220CF">
              <w:rPr>
                <w:rFonts w:asciiTheme="minorHAnsi" w:hAnsiTheme="minorHAnsi" w:cs="Arial"/>
                <w:color w:val="215868" w:themeColor="accent5" w:themeShade="80"/>
              </w:rPr>
              <w:t>gleich ist</w:t>
            </w:r>
          </w:p>
          <w:p w:rsidR="00A220CF" w:rsidRPr="00A220CF" w:rsidRDefault="00A220CF" w:rsidP="00A220CF">
            <w:pPr>
              <w:tabs>
                <w:tab w:val="left" w:pos="3988"/>
              </w:tabs>
              <w:rPr>
                <w:rFonts w:asciiTheme="minorHAnsi" w:hAnsiTheme="minorHAnsi" w:cs="Arial"/>
              </w:rPr>
            </w:pPr>
          </w:p>
        </w:tc>
      </w:tr>
    </w:tbl>
    <w:p w:rsidR="002D7D5F" w:rsidRPr="00A220CF" w:rsidRDefault="002D7D5F" w:rsidP="000B411B">
      <w:pPr>
        <w:rPr>
          <w:rFonts w:asciiTheme="minorHAnsi" w:hAnsiTheme="minorHAnsi" w:cs="Arial"/>
          <w:sz w:val="2"/>
          <w:szCs w:val="2"/>
        </w:rPr>
      </w:pPr>
    </w:p>
    <w:sectPr w:rsidR="002D7D5F" w:rsidRPr="00A220CF" w:rsidSect="00A220C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5D93"/>
    <w:multiLevelType w:val="hybridMultilevel"/>
    <w:tmpl w:val="14568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HGBSGWyZwK4pSXJgcBKLoEDt8o=" w:salt="f253wvIoWrKYq+602QlWo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4"/>
    <w:rsid w:val="00000785"/>
    <w:rsid w:val="00001A53"/>
    <w:rsid w:val="0000303F"/>
    <w:rsid w:val="00003366"/>
    <w:rsid w:val="00003408"/>
    <w:rsid w:val="00003943"/>
    <w:rsid w:val="00003F2A"/>
    <w:rsid w:val="0000444B"/>
    <w:rsid w:val="000049A4"/>
    <w:rsid w:val="0000605D"/>
    <w:rsid w:val="000070B8"/>
    <w:rsid w:val="00010C3E"/>
    <w:rsid w:val="000113BF"/>
    <w:rsid w:val="00011952"/>
    <w:rsid w:val="0001245D"/>
    <w:rsid w:val="000148F6"/>
    <w:rsid w:val="00014A80"/>
    <w:rsid w:val="0001535F"/>
    <w:rsid w:val="0001734F"/>
    <w:rsid w:val="00017468"/>
    <w:rsid w:val="0002024E"/>
    <w:rsid w:val="0002147B"/>
    <w:rsid w:val="0002147C"/>
    <w:rsid w:val="00021AE1"/>
    <w:rsid w:val="00026D3C"/>
    <w:rsid w:val="00027551"/>
    <w:rsid w:val="000313A6"/>
    <w:rsid w:val="0003359D"/>
    <w:rsid w:val="000337B6"/>
    <w:rsid w:val="000338D5"/>
    <w:rsid w:val="00034B08"/>
    <w:rsid w:val="000350C9"/>
    <w:rsid w:val="00036243"/>
    <w:rsid w:val="000364F1"/>
    <w:rsid w:val="0003748D"/>
    <w:rsid w:val="0003771F"/>
    <w:rsid w:val="00037BE2"/>
    <w:rsid w:val="00040334"/>
    <w:rsid w:val="000422B9"/>
    <w:rsid w:val="00043720"/>
    <w:rsid w:val="00044792"/>
    <w:rsid w:val="00044EF4"/>
    <w:rsid w:val="0004558F"/>
    <w:rsid w:val="00051B5A"/>
    <w:rsid w:val="00052B75"/>
    <w:rsid w:val="00053924"/>
    <w:rsid w:val="000555C3"/>
    <w:rsid w:val="00055A23"/>
    <w:rsid w:val="00056210"/>
    <w:rsid w:val="00056736"/>
    <w:rsid w:val="00060D86"/>
    <w:rsid w:val="000610FE"/>
    <w:rsid w:val="000617C2"/>
    <w:rsid w:val="00062B3D"/>
    <w:rsid w:val="00063211"/>
    <w:rsid w:val="00065703"/>
    <w:rsid w:val="00066D1D"/>
    <w:rsid w:val="00070FD1"/>
    <w:rsid w:val="000711A3"/>
    <w:rsid w:val="00071D02"/>
    <w:rsid w:val="00073968"/>
    <w:rsid w:val="00073AF9"/>
    <w:rsid w:val="00073F84"/>
    <w:rsid w:val="000772A9"/>
    <w:rsid w:val="00077BE5"/>
    <w:rsid w:val="00077FF2"/>
    <w:rsid w:val="000809E1"/>
    <w:rsid w:val="00080B94"/>
    <w:rsid w:val="0008125F"/>
    <w:rsid w:val="00081A45"/>
    <w:rsid w:val="0008235F"/>
    <w:rsid w:val="000823AD"/>
    <w:rsid w:val="000828AF"/>
    <w:rsid w:val="00083468"/>
    <w:rsid w:val="00084395"/>
    <w:rsid w:val="0008548D"/>
    <w:rsid w:val="00086BD6"/>
    <w:rsid w:val="00087768"/>
    <w:rsid w:val="00087AA5"/>
    <w:rsid w:val="00090063"/>
    <w:rsid w:val="00091A49"/>
    <w:rsid w:val="00091B4B"/>
    <w:rsid w:val="0009312A"/>
    <w:rsid w:val="000942D4"/>
    <w:rsid w:val="0009491D"/>
    <w:rsid w:val="000949E5"/>
    <w:rsid w:val="00096BB8"/>
    <w:rsid w:val="0009721E"/>
    <w:rsid w:val="00097700"/>
    <w:rsid w:val="000A132A"/>
    <w:rsid w:val="000A17C1"/>
    <w:rsid w:val="000A3C99"/>
    <w:rsid w:val="000A4D63"/>
    <w:rsid w:val="000A5F7B"/>
    <w:rsid w:val="000A6574"/>
    <w:rsid w:val="000A6B0A"/>
    <w:rsid w:val="000A705E"/>
    <w:rsid w:val="000A7A00"/>
    <w:rsid w:val="000B0D93"/>
    <w:rsid w:val="000B1CFC"/>
    <w:rsid w:val="000B288B"/>
    <w:rsid w:val="000B411B"/>
    <w:rsid w:val="000B429B"/>
    <w:rsid w:val="000B45C9"/>
    <w:rsid w:val="000B5615"/>
    <w:rsid w:val="000B6076"/>
    <w:rsid w:val="000B61D8"/>
    <w:rsid w:val="000B74C9"/>
    <w:rsid w:val="000B79D4"/>
    <w:rsid w:val="000C0BBF"/>
    <w:rsid w:val="000C1AF8"/>
    <w:rsid w:val="000C35BC"/>
    <w:rsid w:val="000C4714"/>
    <w:rsid w:val="000C5138"/>
    <w:rsid w:val="000C537B"/>
    <w:rsid w:val="000C5BEA"/>
    <w:rsid w:val="000C5EA7"/>
    <w:rsid w:val="000C602E"/>
    <w:rsid w:val="000D042A"/>
    <w:rsid w:val="000D2752"/>
    <w:rsid w:val="000D3344"/>
    <w:rsid w:val="000D37CB"/>
    <w:rsid w:val="000D6480"/>
    <w:rsid w:val="000D70DC"/>
    <w:rsid w:val="000E01F2"/>
    <w:rsid w:val="000E18B1"/>
    <w:rsid w:val="000E316D"/>
    <w:rsid w:val="000E3203"/>
    <w:rsid w:val="000E33A8"/>
    <w:rsid w:val="000E3B40"/>
    <w:rsid w:val="000E3BF9"/>
    <w:rsid w:val="000E44AF"/>
    <w:rsid w:val="000E484E"/>
    <w:rsid w:val="000E523E"/>
    <w:rsid w:val="000E7A23"/>
    <w:rsid w:val="000E7A24"/>
    <w:rsid w:val="000E7D76"/>
    <w:rsid w:val="000F06A6"/>
    <w:rsid w:val="000F09FA"/>
    <w:rsid w:val="000F0AB4"/>
    <w:rsid w:val="000F0DDE"/>
    <w:rsid w:val="000F0E4C"/>
    <w:rsid w:val="000F1BC2"/>
    <w:rsid w:val="000F1BE9"/>
    <w:rsid w:val="000F28F7"/>
    <w:rsid w:val="000F2B87"/>
    <w:rsid w:val="000F3261"/>
    <w:rsid w:val="000F3B93"/>
    <w:rsid w:val="000F3CA8"/>
    <w:rsid w:val="000F3EC9"/>
    <w:rsid w:val="000F3EF9"/>
    <w:rsid w:val="000F5664"/>
    <w:rsid w:val="000F6C44"/>
    <w:rsid w:val="000F72ED"/>
    <w:rsid w:val="000F7BA5"/>
    <w:rsid w:val="0010000D"/>
    <w:rsid w:val="00104B4B"/>
    <w:rsid w:val="00105043"/>
    <w:rsid w:val="0010580F"/>
    <w:rsid w:val="001067C8"/>
    <w:rsid w:val="00107587"/>
    <w:rsid w:val="00111110"/>
    <w:rsid w:val="00111ACB"/>
    <w:rsid w:val="00112137"/>
    <w:rsid w:val="00112728"/>
    <w:rsid w:val="001128BF"/>
    <w:rsid w:val="00114586"/>
    <w:rsid w:val="001147BD"/>
    <w:rsid w:val="0011501F"/>
    <w:rsid w:val="001159A4"/>
    <w:rsid w:val="001162F0"/>
    <w:rsid w:val="001178D4"/>
    <w:rsid w:val="00117E69"/>
    <w:rsid w:val="00120B78"/>
    <w:rsid w:val="0012145C"/>
    <w:rsid w:val="0012359E"/>
    <w:rsid w:val="00124C79"/>
    <w:rsid w:val="00125DD1"/>
    <w:rsid w:val="001261BD"/>
    <w:rsid w:val="00127832"/>
    <w:rsid w:val="00127911"/>
    <w:rsid w:val="00127BB2"/>
    <w:rsid w:val="00130C5D"/>
    <w:rsid w:val="00131146"/>
    <w:rsid w:val="00131228"/>
    <w:rsid w:val="001319E4"/>
    <w:rsid w:val="001319F3"/>
    <w:rsid w:val="00131A3C"/>
    <w:rsid w:val="00131E5E"/>
    <w:rsid w:val="00133418"/>
    <w:rsid w:val="001337D9"/>
    <w:rsid w:val="00133D6A"/>
    <w:rsid w:val="001340F6"/>
    <w:rsid w:val="00134307"/>
    <w:rsid w:val="001344A1"/>
    <w:rsid w:val="001351F7"/>
    <w:rsid w:val="0013548A"/>
    <w:rsid w:val="001362C6"/>
    <w:rsid w:val="001365B3"/>
    <w:rsid w:val="00136EF4"/>
    <w:rsid w:val="0014059E"/>
    <w:rsid w:val="00140DDD"/>
    <w:rsid w:val="00142510"/>
    <w:rsid w:val="00142D22"/>
    <w:rsid w:val="00143A19"/>
    <w:rsid w:val="00143DF2"/>
    <w:rsid w:val="00144145"/>
    <w:rsid w:val="001452A2"/>
    <w:rsid w:val="001462BC"/>
    <w:rsid w:val="00146464"/>
    <w:rsid w:val="00146642"/>
    <w:rsid w:val="001506E3"/>
    <w:rsid w:val="0015075B"/>
    <w:rsid w:val="00152B66"/>
    <w:rsid w:val="00155871"/>
    <w:rsid w:val="00155B65"/>
    <w:rsid w:val="00156555"/>
    <w:rsid w:val="001572E9"/>
    <w:rsid w:val="001573A3"/>
    <w:rsid w:val="001574AD"/>
    <w:rsid w:val="00157E19"/>
    <w:rsid w:val="00161DBD"/>
    <w:rsid w:val="0016287E"/>
    <w:rsid w:val="00164EB3"/>
    <w:rsid w:val="00165991"/>
    <w:rsid w:val="0017078F"/>
    <w:rsid w:val="00170832"/>
    <w:rsid w:val="001711CE"/>
    <w:rsid w:val="00171274"/>
    <w:rsid w:val="00171BD5"/>
    <w:rsid w:val="00173561"/>
    <w:rsid w:val="0017356A"/>
    <w:rsid w:val="00174270"/>
    <w:rsid w:val="001762E3"/>
    <w:rsid w:val="001771B7"/>
    <w:rsid w:val="0017736F"/>
    <w:rsid w:val="001777B8"/>
    <w:rsid w:val="001778DC"/>
    <w:rsid w:val="00177DB6"/>
    <w:rsid w:val="00180378"/>
    <w:rsid w:val="00182422"/>
    <w:rsid w:val="00184759"/>
    <w:rsid w:val="0018514C"/>
    <w:rsid w:val="0018543E"/>
    <w:rsid w:val="00185A3A"/>
    <w:rsid w:val="00185FDC"/>
    <w:rsid w:val="00187426"/>
    <w:rsid w:val="00187581"/>
    <w:rsid w:val="00187B9A"/>
    <w:rsid w:val="00190A97"/>
    <w:rsid w:val="00191B25"/>
    <w:rsid w:val="00191E71"/>
    <w:rsid w:val="001933AB"/>
    <w:rsid w:val="00193869"/>
    <w:rsid w:val="0019480C"/>
    <w:rsid w:val="0019593E"/>
    <w:rsid w:val="00195A18"/>
    <w:rsid w:val="001A174D"/>
    <w:rsid w:val="001A4313"/>
    <w:rsid w:val="001A567D"/>
    <w:rsid w:val="001A5C9E"/>
    <w:rsid w:val="001A5CE3"/>
    <w:rsid w:val="001A7701"/>
    <w:rsid w:val="001B0070"/>
    <w:rsid w:val="001B1715"/>
    <w:rsid w:val="001B217B"/>
    <w:rsid w:val="001B2282"/>
    <w:rsid w:val="001B2B32"/>
    <w:rsid w:val="001B2BFA"/>
    <w:rsid w:val="001B34AF"/>
    <w:rsid w:val="001B50BF"/>
    <w:rsid w:val="001B52EB"/>
    <w:rsid w:val="001B5535"/>
    <w:rsid w:val="001B6201"/>
    <w:rsid w:val="001B630D"/>
    <w:rsid w:val="001B7038"/>
    <w:rsid w:val="001C0314"/>
    <w:rsid w:val="001C074F"/>
    <w:rsid w:val="001C0923"/>
    <w:rsid w:val="001C0B74"/>
    <w:rsid w:val="001C187B"/>
    <w:rsid w:val="001C1C1B"/>
    <w:rsid w:val="001C364C"/>
    <w:rsid w:val="001C3937"/>
    <w:rsid w:val="001C3D6D"/>
    <w:rsid w:val="001C6D97"/>
    <w:rsid w:val="001C7D8D"/>
    <w:rsid w:val="001D0266"/>
    <w:rsid w:val="001D087E"/>
    <w:rsid w:val="001D0A87"/>
    <w:rsid w:val="001D1792"/>
    <w:rsid w:val="001D2AE2"/>
    <w:rsid w:val="001D4D29"/>
    <w:rsid w:val="001D64DF"/>
    <w:rsid w:val="001D6B7E"/>
    <w:rsid w:val="001D6DAE"/>
    <w:rsid w:val="001D73FD"/>
    <w:rsid w:val="001D75D9"/>
    <w:rsid w:val="001D7803"/>
    <w:rsid w:val="001D7815"/>
    <w:rsid w:val="001E014D"/>
    <w:rsid w:val="001E066C"/>
    <w:rsid w:val="001E1D07"/>
    <w:rsid w:val="001E2277"/>
    <w:rsid w:val="001E277A"/>
    <w:rsid w:val="001E5B0D"/>
    <w:rsid w:val="001E5D66"/>
    <w:rsid w:val="001E607B"/>
    <w:rsid w:val="001F1610"/>
    <w:rsid w:val="001F3656"/>
    <w:rsid w:val="001F4811"/>
    <w:rsid w:val="001F4848"/>
    <w:rsid w:val="001F499A"/>
    <w:rsid w:val="001F506B"/>
    <w:rsid w:val="001F5552"/>
    <w:rsid w:val="001F65A6"/>
    <w:rsid w:val="0020067A"/>
    <w:rsid w:val="002022B2"/>
    <w:rsid w:val="0020364C"/>
    <w:rsid w:val="0020397E"/>
    <w:rsid w:val="002043DA"/>
    <w:rsid w:val="002056D3"/>
    <w:rsid w:val="00207F11"/>
    <w:rsid w:val="00210DE6"/>
    <w:rsid w:val="0021283F"/>
    <w:rsid w:val="0021488F"/>
    <w:rsid w:val="00215370"/>
    <w:rsid w:val="002154F5"/>
    <w:rsid w:val="00217918"/>
    <w:rsid w:val="00217ABF"/>
    <w:rsid w:val="00220DA6"/>
    <w:rsid w:val="00221268"/>
    <w:rsid w:val="002219BC"/>
    <w:rsid w:val="00221EFC"/>
    <w:rsid w:val="0022201E"/>
    <w:rsid w:val="00222566"/>
    <w:rsid w:val="00223155"/>
    <w:rsid w:val="0022352E"/>
    <w:rsid w:val="00224B30"/>
    <w:rsid w:val="00224E14"/>
    <w:rsid w:val="00227CBE"/>
    <w:rsid w:val="002304A3"/>
    <w:rsid w:val="00230D3B"/>
    <w:rsid w:val="00235D48"/>
    <w:rsid w:val="00237648"/>
    <w:rsid w:val="002413B5"/>
    <w:rsid w:val="002431C1"/>
    <w:rsid w:val="00243BB4"/>
    <w:rsid w:val="00244F37"/>
    <w:rsid w:val="00246443"/>
    <w:rsid w:val="00246F85"/>
    <w:rsid w:val="00251DAD"/>
    <w:rsid w:val="002521F4"/>
    <w:rsid w:val="00252943"/>
    <w:rsid w:val="00252F19"/>
    <w:rsid w:val="002531D5"/>
    <w:rsid w:val="0025468C"/>
    <w:rsid w:val="00255333"/>
    <w:rsid w:val="00255BB5"/>
    <w:rsid w:val="00255C6E"/>
    <w:rsid w:val="00260814"/>
    <w:rsid w:val="002609CD"/>
    <w:rsid w:val="00263284"/>
    <w:rsid w:val="002638D3"/>
    <w:rsid w:val="002649BE"/>
    <w:rsid w:val="002650E0"/>
    <w:rsid w:val="00266C18"/>
    <w:rsid w:val="0027023B"/>
    <w:rsid w:val="00270B41"/>
    <w:rsid w:val="00274DC7"/>
    <w:rsid w:val="00275000"/>
    <w:rsid w:val="002751AD"/>
    <w:rsid w:val="00276173"/>
    <w:rsid w:val="00277C69"/>
    <w:rsid w:val="002818F4"/>
    <w:rsid w:val="00286FAA"/>
    <w:rsid w:val="00287B09"/>
    <w:rsid w:val="00287B51"/>
    <w:rsid w:val="00287E30"/>
    <w:rsid w:val="00291483"/>
    <w:rsid w:val="002917A4"/>
    <w:rsid w:val="00291E76"/>
    <w:rsid w:val="00292B5A"/>
    <w:rsid w:val="00293001"/>
    <w:rsid w:val="002946FE"/>
    <w:rsid w:val="00294B50"/>
    <w:rsid w:val="00294E5F"/>
    <w:rsid w:val="00295137"/>
    <w:rsid w:val="00295A47"/>
    <w:rsid w:val="00296967"/>
    <w:rsid w:val="00296A46"/>
    <w:rsid w:val="00297385"/>
    <w:rsid w:val="002A02A0"/>
    <w:rsid w:val="002A1365"/>
    <w:rsid w:val="002A260F"/>
    <w:rsid w:val="002A3413"/>
    <w:rsid w:val="002A40F3"/>
    <w:rsid w:val="002A44EA"/>
    <w:rsid w:val="002A49DE"/>
    <w:rsid w:val="002A5CCC"/>
    <w:rsid w:val="002A6BDC"/>
    <w:rsid w:val="002A7B70"/>
    <w:rsid w:val="002B0FBA"/>
    <w:rsid w:val="002B13CD"/>
    <w:rsid w:val="002B1F34"/>
    <w:rsid w:val="002B2D72"/>
    <w:rsid w:val="002B2EEE"/>
    <w:rsid w:val="002B3D4D"/>
    <w:rsid w:val="002B4280"/>
    <w:rsid w:val="002B4AC3"/>
    <w:rsid w:val="002B5B7B"/>
    <w:rsid w:val="002B5BC8"/>
    <w:rsid w:val="002B5F05"/>
    <w:rsid w:val="002B7569"/>
    <w:rsid w:val="002C205D"/>
    <w:rsid w:val="002C35D1"/>
    <w:rsid w:val="002C3FDB"/>
    <w:rsid w:val="002C5293"/>
    <w:rsid w:val="002C572B"/>
    <w:rsid w:val="002C62FB"/>
    <w:rsid w:val="002C71BD"/>
    <w:rsid w:val="002C766B"/>
    <w:rsid w:val="002C76E8"/>
    <w:rsid w:val="002C78C6"/>
    <w:rsid w:val="002C7A1F"/>
    <w:rsid w:val="002C7E6B"/>
    <w:rsid w:val="002D0696"/>
    <w:rsid w:val="002D1BD8"/>
    <w:rsid w:val="002D27CE"/>
    <w:rsid w:val="002D2CF8"/>
    <w:rsid w:val="002D2F91"/>
    <w:rsid w:val="002D40C0"/>
    <w:rsid w:val="002D4CBD"/>
    <w:rsid w:val="002D4CC2"/>
    <w:rsid w:val="002D4F29"/>
    <w:rsid w:val="002D70D6"/>
    <w:rsid w:val="002D7D5F"/>
    <w:rsid w:val="002E01EF"/>
    <w:rsid w:val="002E2E8B"/>
    <w:rsid w:val="002E30FD"/>
    <w:rsid w:val="002E3160"/>
    <w:rsid w:val="002E3A21"/>
    <w:rsid w:val="002E43F6"/>
    <w:rsid w:val="002E48E9"/>
    <w:rsid w:val="002E51D9"/>
    <w:rsid w:val="002E52DF"/>
    <w:rsid w:val="002E5852"/>
    <w:rsid w:val="002F0850"/>
    <w:rsid w:val="002F0FCC"/>
    <w:rsid w:val="002F2578"/>
    <w:rsid w:val="002F3923"/>
    <w:rsid w:val="002F3BF8"/>
    <w:rsid w:val="002F45A7"/>
    <w:rsid w:val="002F5091"/>
    <w:rsid w:val="003003F1"/>
    <w:rsid w:val="00301D0B"/>
    <w:rsid w:val="00301DD9"/>
    <w:rsid w:val="003036A5"/>
    <w:rsid w:val="003041C3"/>
    <w:rsid w:val="003047C9"/>
    <w:rsid w:val="00306C32"/>
    <w:rsid w:val="003103B8"/>
    <w:rsid w:val="003119AF"/>
    <w:rsid w:val="00311F91"/>
    <w:rsid w:val="00312661"/>
    <w:rsid w:val="00314977"/>
    <w:rsid w:val="003164A0"/>
    <w:rsid w:val="00316519"/>
    <w:rsid w:val="00316EA8"/>
    <w:rsid w:val="00317609"/>
    <w:rsid w:val="003210AA"/>
    <w:rsid w:val="00321CB0"/>
    <w:rsid w:val="00323885"/>
    <w:rsid w:val="00324717"/>
    <w:rsid w:val="003247AC"/>
    <w:rsid w:val="003265AE"/>
    <w:rsid w:val="0032783E"/>
    <w:rsid w:val="003304F8"/>
    <w:rsid w:val="003314B0"/>
    <w:rsid w:val="00332B2B"/>
    <w:rsid w:val="00332D0E"/>
    <w:rsid w:val="00333003"/>
    <w:rsid w:val="0033345F"/>
    <w:rsid w:val="003352A2"/>
    <w:rsid w:val="0033535A"/>
    <w:rsid w:val="003354D8"/>
    <w:rsid w:val="003364BE"/>
    <w:rsid w:val="0033759D"/>
    <w:rsid w:val="00337F23"/>
    <w:rsid w:val="00340524"/>
    <w:rsid w:val="003406AC"/>
    <w:rsid w:val="0034154A"/>
    <w:rsid w:val="0034540D"/>
    <w:rsid w:val="00345C07"/>
    <w:rsid w:val="00346507"/>
    <w:rsid w:val="00346E20"/>
    <w:rsid w:val="00347E1D"/>
    <w:rsid w:val="0035054C"/>
    <w:rsid w:val="00350D20"/>
    <w:rsid w:val="00350DBB"/>
    <w:rsid w:val="00351043"/>
    <w:rsid w:val="003529CC"/>
    <w:rsid w:val="003541CD"/>
    <w:rsid w:val="003556FA"/>
    <w:rsid w:val="00355950"/>
    <w:rsid w:val="00356842"/>
    <w:rsid w:val="00356D14"/>
    <w:rsid w:val="00356F61"/>
    <w:rsid w:val="00357AF9"/>
    <w:rsid w:val="003600BE"/>
    <w:rsid w:val="00360ECB"/>
    <w:rsid w:val="00361963"/>
    <w:rsid w:val="00363420"/>
    <w:rsid w:val="003636D6"/>
    <w:rsid w:val="00364165"/>
    <w:rsid w:val="00365FBA"/>
    <w:rsid w:val="00366AA9"/>
    <w:rsid w:val="00366C0C"/>
    <w:rsid w:val="00366CCC"/>
    <w:rsid w:val="003715AF"/>
    <w:rsid w:val="00372E48"/>
    <w:rsid w:val="0037379F"/>
    <w:rsid w:val="00373BEB"/>
    <w:rsid w:val="00374D1C"/>
    <w:rsid w:val="00375523"/>
    <w:rsid w:val="00375524"/>
    <w:rsid w:val="003760FC"/>
    <w:rsid w:val="003769D7"/>
    <w:rsid w:val="003777BA"/>
    <w:rsid w:val="00377962"/>
    <w:rsid w:val="00377BDD"/>
    <w:rsid w:val="003827E9"/>
    <w:rsid w:val="00383AF0"/>
    <w:rsid w:val="003927D1"/>
    <w:rsid w:val="00392991"/>
    <w:rsid w:val="00392CFE"/>
    <w:rsid w:val="00393203"/>
    <w:rsid w:val="003939D3"/>
    <w:rsid w:val="00394520"/>
    <w:rsid w:val="00394F37"/>
    <w:rsid w:val="0039527D"/>
    <w:rsid w:val="00395C67"/>
    <w:rsid w:val="003967F8"/>
    <w:rsid w:val="003972F9"/>
    <w:rsid w:val="003A0630"/>
    <w:rsid w:val="003A0682"/>
    <w:rsid w:val="003A1216"/>
    <w:rsid w:val="003A27BF"/>
    <w:rsid w:val="003A29C4"/>
    <w:rsid w:val="003A4595"/>
    <w:rsid w:val="003A5790"/>
    <w:rsid w:val="003A61AE"/>
    <w:rsid w:val="003A6C57"/>
    <w:rsid w:val="003A7296"/>
    <w:rsid w:val="003B01AE"/>
    <w:rsid w:val="003B0484"/>
    <w:rsid w:val="003B18CF"/>
    <w:rsid w:val="003B399D"/>
    <w:rsid w:val="003B4B9A"/>
    <w:rsid w:val="003B5757"/>
    <w:rsid w:val="003B5B89"/>
    <w:rsid w:val="003B63D8"/>
    <w:rsid w:val="003B6B61"/>
    <w:rsid w:val="003C028B"/>
    <w:rsid w:val="003C1698"/>
    <w:rsid w:val="003C1D7E"/>
    <w:rsid w:val="003C29EC"/>
    <w:rsid w:val="003C29F7"/>
    <w:rsid w:val="003C2FB8"/>
    <w:rsid w:val="003C3272"/>
    <w:rsid w:val="003C3EA2"/>
    <w:rsid w:val="003C5793"/>
    <w:rsid w:val="003D0AE9"/>
    <w:rsid w:val="003D0C0E"/>
    <w:rsid w:val="003D1D5E"/>
    <w:rsid w:val="003D282B"/>
    <w:rsid w:val="003D337E"/>
    <w:rsid w:val="003D3DF7"/>
    <w:rsid w:val="003D40EF"/>
    <w:rsid w:val="003D42C1"/>
    <w:rsid w:val="003D593B"/>
    <w:rsid w:val="003D7169"/>
    <w:rsid w:val="003D73DC"/>
    <w:rsid w:val="003D7B5D"/>
    <w:rsid w:val="003E003E"/>
    <w:rsid w:val="003E03B1"/>
    <w:rsid w:val="003E0E77"/>
    <w:rsid w:val="003E3AED"/>
    <w:rsid w:val="003E3D57"/>
    <w:rsid w:val="003E4FEB"/>
    <w:rsid w:val="003E5304"/>
    <w:rsid w:val="003E5C92"/>
    <w:rsid w:val="003E62F1"/>
    <w:rsid w:val="003E64C7"/>
    <w:rsid w:val="003E7181"/>
    <w:rsid w:val="003E7953"/>
    <w:rsid w:val="003F01CB"/>
    <w:rsid w:val="003F1C4A"/>
    <w:rsid w:val="003F207D"/>
    <w:rsid w:val="003F2F05"/>
    <w:rsid w:val="003F47FB"/>
    <w:rsid w:val="003F4DA6"/>
    <w:rsid w:val="003F5502"/>
    <w:rsid w:val="003F5604"/>
    <w:rsid w:val="003F571B"/>
    <w:rsid w:val="003F5960"/>
    <w:rsid w:val="003F604E"/>
    <w:rsid w:val="0040004C"/>
    <w:rsid w:val="004014E9"/>
    <w:rsid w:val="0040292B"/>
    <w:rsid w:val="00404E05"/>
    <w:rsid w:val="004062AB"/>
    <w:rsid w:val="00406E5B"/>
    <w:rsid w:val="00407F32"/>
    <w:rsid w:val="00410FDF"/>
    <w:rsid w:val="0041254E"/>
    <w:rsid w:val="00417C9F"/>
    <w:rsid w:val="004204CF"/>
    <w:rsid w:val="00420767"/>
    <w:rsid w:val="0042129B"/>
    <w:rsid w:val="004220BF"/>
    <w:rsid w:val="00423E58"/>
    <w:rsid w:val="00424190"/>
    <w:rsid w:val="00424B26"/>
    <w:rsid w:val="00424C4D"/>
    <w:rsid w:val="00424F30"/>
    <w:rsid w:val="0043276E"/>
    <w:rsid w:val="00434064"/>
    <w:rsid w:val="00435972"/>
    <w:rsid w:val="00437FA4"/>
    <w:rsid w:val="00441169"/>
    <w:rsid w:val="00441853"/>
    <w:rsid w:val="00441C62"/>
    <w:rsid w:val="00442137"/>
    <w:rsid w:val="00442C4F"/>
    <w:rsid w:val="004432A5"/>
    <w:rsid w:val="0044383B"/>
    <w:rsid w:val="004445E6"/>
    <w:rsid w:val="00444864"/>
    <w:rsid w:val="00444F3E"/>
    <w:rsid w:val="0044600E"/>
    <w:rsid w:val="004461AB"/>
    <w:rsid w:val="004461DC"/>
    <w:rsid w:val="00446577"/>
    <w:rsid w:val="00450C9A"/>
    <w:rsid w:val="004511E4"/>
    <w:rsid w:val="004520E9"/>
    <w:rsid w:val="004521B1"/>
    <w:rsid w:val="004525E5"/>
    <w:rsid w:val="00456621"/>
    <w:rsid w:val="004568EB"/>
    <w:rsid w:val="00456944"/>
    <w:rsid w:val="00456CFD"/>
    <w:rsid w:val="00457125"/>
    <w:rsid w:val="004579B9"/>
    <w:rsid w:val="00461FBB"/>
    <w:rsid w:val="004628D5"/>
    <w:rsid w:val="004674B7"/>
    <w:rsid w:val="00470465"/>
    <w:rsid w:val="004719B8"/>
    <w:rsid w:val="00471D08"/>
    <w:rsid w:val="00471E33"/>
    <w:rsid w:val="00472464"/>
    <w:rsid w:val="00472883"/>
    <w:rsid w:val="00472CA3"/>
    <w:rsid w:val="00473CCA"/>
    <w:rsid w:val="00475905"/>
    <w:rsid w:val="00475BE0"/>
    <w:rsid w:val="004765ED"/>
    <w:rsid w:val="004805DA"/>
    <w:rsid w:val="00482121"/>
    <w:rsid w:val="00482BD2"/>
    <w:rsid w:val="00483040"/>
    <w:rsid w:val="00484954"/>
    <w:rsid w:val="004849C8"/>
    <w:rsid w:val="00484CA0"/>
    <w:rsid w:val="00487375"/>
    <w:rsid w:val="00490129"/>
    <w:rsid w:val="004903C5"/>
    <w:rsid w:val="004914F2"/>
    <w:rsid w:val="00492925"/>
    <w:rsid w:val="00494B03"/>
    <w:rsid w:val="00496773"/>
    <w:rsid w:val="00497C90"/>
    <w:rsid w:val="004A08FB"/>
    <w:rsid w:val="004A092E"/>
    <w:rsid w:val="004A132F"/>
    <w:rsid w:val="004A1684"/>
    <w:rsid w:val="004A3230"/>
    <w:rsid w:val="004A35E2"/>
    <w:rsid w:val="004A3940"/>
    <w:rsid w:val="004A4187"/>
    <w:rsid w:val="004A426A"/>
    <w:rsid w:val="004A441A"/>
    <w:rsid w:val="004A4EA8"/>
    <w:rsid w:val="004A5411"/>
    <w:rsid w:val="004A5C1F"/>
    <w:rsid w:val="004A66E0"/>
    <w:rsid w:val="004A6FA1"/>
    <w:rsid w:val="004A6FC8"/>
    <w:rsid w:val="004B04D4"/>
    <w:rsid w:val="004B0B87"/>
    <w:rsid w:val="004B12DD"/>
    <w:rsid w:val="004B35BA"/>
    <w:rsid w:val="004B3DB5"/>
    <w:rsid w:val="004B561E"/>
    <w:rsid w:val="004B7756"/>
    <w:rsid w:val="004C02A0"/>
    <w:rsid w:val="004C067E"/>
    <w:rsid w:val="004C0ABB"/>
    <w:rsid w:val="004C1121"/>
    <w:rsid w:val="004C14C9"/>
    <w:rsid w:val="004C1B87"/>
    <w:rsid w:val="004C1FCB"/>
    <w:rsid w:val="004C2A92"/>
    <w:rsid w:val="004C2C45"/>
    <w:rsid w:val="004C2F81"/>
    <w:rsid w:val="004C3393"/>
    <w:rsid w:val="004C3C58"/>
    <w:rsid w:val="004C3FEA"/>
    <w:rsid w:val="004C42EC"/>
    <w:rsid w:val="004C5223"/>
    <w:rsid w:val="004C5407"/>
    <w:rsid w:val="004C5E5D"/>
    <w:rsid w:val="004C6270"/>
    <w:rsid w:val="004C63A5"/>
    <w:rsid w:val="004C66B3"/>
    <w:rsid w:val="004D0737"/>
    <w:rsid w:val="004D101D"/>
    <w:rsid w:val="004D2C9B"/>
    <w:rsid w:val="004D2D5B"/>
    <w:rsid w:val="004D529E"/>
    <w:rsid w:val="004D61A4"/>
    <w:rsid w:val="004E3236"/>
    <w:rsid w:val="004E3F7C"/>
    <w:rsid w:val="004E4ABC"/>
    <w:rsid w:val="004E70DE"/>
    <w:rsid w:val="004E77C6"/>
    <w:rsid w:val="004F01C2"/>
    <w:rsid w:val="004F1619"/>
    <w:rsid w:val="004F20C9"/>
    <w:rsid w:val="004F218D"/>
    <w:rsid w:val="004F21E2"/>
    <w:rsid w:val="004F2764"/>
    <w:rsid w:val="004F2E38"/>
    <w:rsid w:val="004F4CA2"/>
    <w:rsid w:val="004F5171"/>
    <w:rsid w:val="004F52A8"/>
    <w:rsid w:val="004F61FC"/>
    <w:rsid w:val="004F6B14"/>
    <w:rsid w:val="004F7953"/>
    <w:rsid w:val="00500446"/>
    <w:rsid w:val="00502213"/>
    <w:rsid w:val="005022A6"/>
    <w:rsid w:val="005036C2"/>
    <w:rsid w:val="005040B5"/>
    <w:rsid w:val="00505041"/>
    <w:rsid w:val="00507479"/>
    <w:rsid w:val="00510445"/>
    <w:rsid w:val="00511287"/>
    <w:rsid w:val="00513269"/>
    <w:rsid w:val="00513673"/>
    <w:rsid w:val="00514684"/>
    <w:rsid w:val="00514E4A"/>
    <w:rsid w:val="00514F1A"/>
    <w:rsid w:val="005152B8"/>
    <w:rsid w:val="00516C90"/>
    <w:rsid w:val="00516FD4"/>
    <w:rsid w:val="0052040D"/>
    <w:rsid w:val="005206A9"/>
    <w:rsid w:val="005207E9"/>
    <w:rsid w:val="00521EE6"/>
    <w:rsid w:val="00522E3E"/>
    <w:rsid w:val="00523634"/>
    <w:rsid w:val="0052374A"/>
    <w:rsid w:val="0052474F"/>
    <w:rsid w:val="00525767"/>
    <w:rsid w:val="0052631A"/>
    <w:rsid w:val="00527252"/>
    <w:rsid w:val="00527FFC"/>
    <w:rsid w:val="00530022"/>
    <w:rsid w:val="00531309"/>
    <w:rsid w:val="00532210"/>
    <w:rsid w:val="00533077"/>
    <w:rsid w:val="005333ED"/>
    <w:rsid w:val="00533894"/>
    <w:rsid w:val="005344BD"/>
    <w:rsid w:val="005344FA"/>
    <w:rsid w:val="00534A5D"/>
    <w:rsid w:val="00536344"/>
    <w:rsid w:val="005370F9"/>
    <w:rsid w:val="00542140"/>
    <w:rsid w:val="0054502F"/>
    <w:rsid w:val="00545B18"/>
    <w:rsid w:val="005462D9"/>
    <w:rsid w:val="0054720F"/>
    <w:rsid w:val="00547F29"/>
    <w:rsid w:val="00550940"/>
    <w:rsid w:val="00551124"/>
    <w:rsid w:val="005525C2"/>
    <w:rsid w:val="00552A6B"/>
    <w:rsid w:val="00552EB5"/>
    <w:rsid w:val="00552F9E"/>
    <w:rsid w:val="005548CA"/>
    <w:rsid w:val="00554D62"/>
    <w:rsid w:val="005550BF"/>
    <w:rsid w:val="00556304"/>
    <w:rsid w:val="00557A49"/>
    <w:rsid w:val="00562093"/>
    <w:rsid w:val="0056229B"/>
    <w:rsid w:val="00562929"/>
    <w:rsid w:val="00562CB7"/>
    <w:rsid w:val="00563AC1"/>
    <w:rsid w:val="005643AC"/>
    <w:rsid w:val="005643AD"/>
    <w:rsid w:val="00565902"/>
    <w:rsid w:val="00566508"/>
    <w:rsid w:val="005665B4"/>
    <w:rsid w:val="0056673F"/>
    <w:rsid w:val="0057047A"/>
    <w:rsid w:val="00570DAB"/>
    <w:rsid w:val="00571A41"/>
    <w:rsid w:val="00571CAF"/>
    <w:rsid w:val="005723D0"/>
    <w:rsid w:val="00573DF3"/>
    <w:rsid w:val="00573EF6"/>
    <w:rsid w:val="00575C43"/>
    <w:rsid w:val="005801A1"/>
    <w:rsid w:val="005816EE"/>
    <w:rsid w:val="00581913"/>
    <w:rsid w:val="00581E7F"/>
    <w:rsid w:val="005827DD"/>
    <w:rsid w:val="005832A5"/>
    <w:rsid w:val="005837E6"/>
    <w:rsid w:val="00584248"/>
    <w:rsid w:val="0058469A"/>
    <w:rsid w:val="0058494F"/>
    <w:rsid w:val="00586009"/>
    <w:rsid w:val="005862E8"/>
    <w:rsid w:val="00586692"/>
    <w:rsid w:val="00586725"/>
    <w:rsid w:val="00586F22"/>
    <w:rsid w:val="00587416"/>
    <w:rsid w:val="005874F7"/>
    <w:rsid w:val="00590427"/>
    <w:rsid w:val="00591E9E"/>
    <w:rsid w:val="00592607"/>
    <w:rsid w:val="005939FF"/>
    <w:rsid w:val="00594D7D"/>
    <w:rsid w:val="00596230"/>
    <w:rsid w:val="005967FD"/>
    <w:rsid w:val="0059686E"/>
    <w:rsid w:val="00596885"/>
    <w:rsid w:val="00596C3C"/>
    <w:rsid w:val="00597E0D"/>
    <w:rsid w:val="005A1E39"/>
    <w:rsid w:val="005A2341"/>
    <w:rsid w:val="005A23A1"/>
    <w:rsid w:val="005A36A2"/>
    <w:rsid w:val="005A6131"/>
    <w:rsid w:val="005A642A"/>
    <w:rsid w:val="005A644B"/>
    <w:rsid w:val="005A7B5D"/>
    <w:rsid w:val="005A7C2F"/>
    <w:rsid w:val="005B22E7"/>
    <w:rsid w:val="005B2ED8"/>
    <w:rsid w:val="005B3699"/>
    <w:rsid w:val="005B3FBB"/>
    <w:rsid w:val="005B3FDB"/>
    <w:rsid w:val="005B572C"/>
    <w:rsid w:val="005B572D"/>
    <w:rsid w:val="005B6557"/>
    <w:rsid w:val="005B65D7"/>
    <w:rsid w:val="005B7B0A"/>
    <w:rsid w:val="005C0ADA"/>
    <w:rsid w:val="005C0DB2"/>
    <w:rsid w:val="005C3F01"/>
    <w:rsid w:val="005C3F6D"/>
    <w:rsid w:val="005C4AB7"/>
    <w:rsid w:val="005C68C0"/>
    <w:rsid w:val="005C77C0"/>
    <w:rsid w:val="005C7F2D"/>
    <w:rsid w:val="005D0A4E"/>
    <w:rsid w:val="005D0AA3"/>
    <w:rsid w:val="005D266C"/>
    <w:rsid w:val="005D2DCE"/>
    <w:rsid w:val="005D403E"/>
    <w:rsid w:val="005D450B"/>
    <w:rsid w:val="005D4F05"/>
    <w:rsid w:val="005D57EF"/>
    <w:rsid w:val="005E0881"/>
    <w:rsid w:val="005E1E9D"/>
    <w:rsid w:val="005E2EED"/>
    <w:rsid w:val="005E3239"/>
    <w:rsid w:val="005E37B9"/>
    <w:rsid w:val="005E4679"/>
    <w:rsid w:val="005E4D4A"/>
    <w:rsid w:val="005E4D67"/>
    <w:rsid w:val="005E63E0"/>
    <w:rsid w:val="005E685C"/>
    <w:rsid w:val="005E68DB"/>
    <w:rsid w:val="005E73D8"/>
    <w:rsid w:val="005F05AD"/>
    <w:rsid w:val="005F078B"/>
    <w:rsid w:val="005F1FA3"/>
    <w:rsid w:val="005F2A4D"/>
    <w:rsid w:val="005F35B8"/>
    <w:rsid w:val="005F407B"/>
    <w:rsid w:val="0060097C"/>
    <w:rsid w:val="006010BB"/>
    <w:rsid w:val="00601959"/>
    <w:rsid w:val="006019B3"/>
    <w:rsid w:val="00602CC8"/>
    <w:rsid w:val="00603256"/>
    <w:rsid w:val="00603C2F"/>
    <w:rsid w:val="0060497E"/>
    <w:rsid w:val="00605AFF"/>
    <w:rsid w:val="00606251"/>
    <w:rsid w:val="006102A0"/>
    <w:rsid w:val="006109FF"/>
    <w:rsid w:val="00610CB0"/>
    <w:rsid w:val="00612475"/>
    <w:rsid w:val="00612A81"/>
    <w:rsid w:val="00615F1E"/>
    <w:rsid w:val="00616231"/>
    <w:rsid w:val="00616881"/>
    <w:rsid w:val="00617B5A"/>
    <w:rsid w:val="00617FC4"/>
    <w:rsid w:val="006202CE"/>
    <w:rsid w:val="00622824"/>
    <w:rsid w:val="00622BEC"/>
    <w:rsid w:val="006236A2"/>
    <w:rsid w:val="00623EB6"/>
    <w:rsid w:val="006240EB"/>
    <w:rsid w:val="0062492D"/>
    <w:rsid w:val="00625508"/>
    <w:rsid w:val="00625A1E"/>
    <w:rsid w:val="00626844"/>
    <w:rsid w:val="00626CED"/>
    <w:rsid w:val="006274F0"/>
    <w:rsid w:val="00627E94"/>
    <w:rsid w:val="00627F33"/>
    <w:rsid w:val="00631234"/>
    <w:rsid w:val="00631E39"/>
    <w:rsid w:val="00632153"/>
    <w:rsid w:val="00632C94"/>
    <w:rsid w:val="00633693"/>
    <w:rsid w:val="00634AF9"/>
    <w:rsid w:val="0064126A"/>
    <w:rsid w:val="00641693"/>
    <w:rsid w:val="006421D5"/>
    <w:rsid w:val="00642684"/>
    <w:rsid w:val="006434E3"/>
    <w:rsid w:val="0064445D"/>
    <w:rsid w:val="0064459F"/>
    <w:rsid w:val="006449D2"/>
    <w:rsid w:val="00646225"/>
    <w:rsid w:val="00647500"/>
    <w:rsid w:val="006475A6"/>
    <w:rsid w:val="006477BA"/>
    <w:rsid w:val="0065014A"/>
    <w:rsid w:val="006505E6"/>
    <w:rsid w:val="00650706"/>
    <w:rsid w:val="0065098D"/>
    <w:rsid w:val="0065139E"/>
    <w:rsid w:val="00651E82"/>
    <w:rsid w:val="00652B53"/>
    <w:rsid w:val="006540A5"/>
    <w:rsid w:val="00654328"/>
    <w:rsid w:val="006565E1"/>
    <w:rsid w:val="0065728B"/>
    <w:rsid w:val="00657C96"/>
    <w:rsid w:val="006601F5"/>
    <w:rsid w:val="00660C20"/>
    <w:rsid w:val="00661D54"/>
    <w:rsid w:val="00662D4C"/>
    <w:rsid w:val="00665030"/>
    <w:rsid w:val="006655D9"/>
    <w:rsid w:val="006655E3"/>
    <w:rsid w:val="006660A5"/>
    <w:rsid w:val="00667F68"/>
    <w:rsid w:val="00670035"/>
    <w:rsid w:val="006705E9"/>
    <w:rsid w:val="006724F6"/>
    <w:rsid w:val="006740A3"/>
    <w:rsid w:val="00676382"/>
    <w:rsid w:val="0067647C"/>
    <w:rsid w:val="00677890"/>
    <w:rsid w:val="00680A5B"/>
    <w:rsid w:val="00681B17"/>
    <w:rsid w:val="006826E3"/>
    <w:rsid w:val="00683741"/>
    <w:rsid w:val="0068512C"/>
    <w:rsid w:val="006853AA"/>
    <w:rsid w:val="006864C1"/>
    <w:rsid w:val="00690AD4"/>
    <w:rsid w:val="00691A1A"/>
    <w:rsid w:val="00691CB7"/>
    <w:rsid w:val="00691DD4"/>
    <w:rsid w:val="006934D3"/>
    <w:rsid w:val="00693A69"/>
    <w:rsid w:val="00693CB7"/>
    <w:rsid w:val="00694334"/>
    <w:rsid w:val="00694659"/>
    <w:rsid w:val="00694F4F"/>
    <w:rsid w:val="006954AF"/>
    <w:rsid w:val="00695A58"/>
    <w:rsid w:val="00695F45"/>
    <w:rsid w:val="00696E93"/>
    <w:rsid w:val="00697B6E"/>
    <w:rsid w:val="00697DAE"/>
    <w:rsid w:val="006A05F5"/>
    <w:rsid w:val="006A1222"/>
    <w:rsid w:val="006A160B"/>
    <w:rsid w:val="006A1661"/>
    <w:rsid w:val="006A197C"/>
    <w:rsid w:val="006A20FE"/>
    <w:rsid w:val="006A2576"/>
    <w:rsid w:val="006A3C05"/>
    <w:rsid w:val="006A4254"/>
    <w:rsid w:val="006A53C4"/>
    <w:rsid w:val="006A557A"/>
    <w:rsid w:val="006A5D77"/>
    <w:rsid w:val="006B0F71"/>
    <w:rsid w:val="006B1F39"/>
    <w:rsid w:val="006B23E4"/>
    <w:rsid w:val="006B2B03"/>
    <w:rsid w:val="006B2CAF"/>
    <w:rsid w:val="006B2DBB"/>
    <w:rsid w:val="006B3925"/>
    <w:rsid w:val="006B5989"/>
    <w:rsid w:val="006B5CDF"/>
    <w:rsid w:val="006B6C9A"/>
    <w:rsid w:val="006B70FF"/>
    <w:rsid w:val="006C0DC4"/>
    <w:rsid w:val="006C144A"/>
    <w:rsid w:val="006C26E2"/>
    <w:rsid w:val="006C3E56"/>
    <w:rsid w:val="006C5D68"/>
    <w:rsid w:val="006C79B9"/>
    <w:rsid w:val="006D0A11"/>
    <w:rsid w:val="006D12D3"/>
    <w:rsid w:val="006D1EDF"/>
    <w:rsid w:val="006D2B97"/>
    <w:rsid w:val="006D4327"/>
    <w:rsid w:val="006D4840"/>
    <w:rsid w:val="006D4E65"/>
    <w:rsid w:val="006D4F3B"/>
    <w:rsid w:val="006D6F44"/>
    <w:rsid w:val="006D7BAB"/>
    <w:rsid w:val="006D7F3D"/>
    <w:rsid w:val="006E00A8"/>
    <w:rsid w:val="006E1CD4"/>
    <w:rsid w:val="006E233B"/>
    <w:rsid w:val="006E3DD6"/>
    <w:rsid w:val="006E4D54"/>
    <w:rsid w:val="006E4D9F"/>
    <w:rsid w:val="006E58FE"/>
    <w:rsid w:val="006E6B4C"/>
    <w:rsid w:val="006E714E"/>
    <w:rsid w:val="006F0B12"/>
    <w:rsid w:val="006F1E63"/>
    <w:rsid w:val="006F264A"/>
    <w:rsid w:val="006F306B"/>
    <w:rsid w:val="006F3D1F"/>
    <w:rsid w:val="006F6461"/>
    <w:rsid w:val="006F6BEE"/>
    <w:rsid w:val="006F7444"/>
    <w:rsid w:val="006F76FD"/>
    <w:rsid w:val="006F7F58"/>
    <w:rsid w:val="00701BBD"/>
    <w:rsid w:val="0070429E"/>
    <w:rsid w:val="00704B09"/>
    <w:rsid w:val="007071E8"/>
    <w:rsid w:val="00707D31"/>
    <w:rsid w:val="00710938"/>
    <w:rsid w:val="00710F05"/>
    <w:rsid w:val="00711E0D"/>
    <w:rsid w:val="00712C1B"/>
    <w:rsid w:val="00714365"/>
    <w:rsid w:val="007163DA"/>
    <w:rsid w:val="00716C25"/>
    <w:rsid w:val="007175B0"/>
    <w:rsid w:val="00717810"/>
    <w:rsid w:val="0072127B"/>
    <w:rsid w:val="00721BDC"/>
    <w:rsid w:val="00721C2D"/>
    <w:rsid w:val="007224BB"/>
    <w:rsid w:val="00722D6A"/>
    <w:rsid w:val="00722FBA"/>
    <w:rsid w:val="00723DF6"/>
    <w:rsid w:val="00723EB4"/>
    <w:rsid w:val="00724803"/>
    <w:rsid w:val="007260A4"/>
    <w:rsid w:val="00732BE9"/>
    <w:rsid w:val="00732D15"/>
    <w:rsid w:val="00735386"/>
    <w:rsid w:val="007355CE"/>
    <w:rsid w:val="00736318"/>
    <w:rsid w:val="007379FA"/>
    <w:rsid w:val="0074035C"/>
    <w:rsid w:val="00740C07"/>
    <w:rsid w:val="00740C73"/>
    <w:rsid w:val="00743579"/>
    <w:rsid w:val="00744629"/>
    <w:rsid w:val="00744FF3"/>
    <w:rsid w:val="007456CC"/>
    <w:rsid w:val="00746A80"/>
    <w:rsid w:val="00746DB3"/>
    <w:rsid w:val="00750116"/>
    <w:rsid w:val="00751649"/>
    <w:rsid w:val="00751AE1"/>
    <w:rsid w:val="00752012"/>
    <w:rsid w:val="0075224D"/>
    <w:rsid w:val="00752CFC"/>
    <w:rsid w:val="00753655"/>
    <w:rsid w:val="0075479B"/>
    <w:rsid w:val="00754E6C"/>
    <w:rsid w:val="0075505A"/>
    <w:rsid w:val="007554FB"/>
    <w:rsid w:val="0075557F"/>
    <w:rsid w:val="00757A43"/>
    <w:rsid w:val="00760C84"/>
    <w:rsid w:val="00763BB3"/>
    <w:rsid w:val="0076512B"/>
    <w:rsid w:val="007651CA"/>
    <w:rsid w:val="007658F0"/>
    <w:rsid w:val="00765E97"/>
    <w:rsid w:val="00770537"/>
    <w:rsid w:val="0077099B"/>
    <w:rsid w:val="007715AB"/>
    <w:rsid w:val="007718AE"/>
    <w:rsid w:val="00771A5A"/>
    <w:rsid w:val="00771CD7"/>
    <w:rsid w:val="00773BCC"/>
    <w:rsid w:val="00773D7A"/>
    <w:rsid w:val="00776498"/>
    <w:rsid w:val="007773AE"/>
    <w:rsid w:val="007814A2"/>
    <w:rsid w:val="00781636"/>
    <w:rsid w:val="00782A16"/>
    <w:rsid w:val="007837B7"/>
    <w:rsid w:val="00783D84"/>
    <w:rsid w:val="0078583A"/>
    <w:rsid w:val="00786C2F"/>
    <w:rsid w:val="00786E10"/>
    <w:rsid w:val="007873E5"/>
    <w:rsid w:val="00787963"/>
    <w:rsid w:val="00787BAE"/>
    <w:rsid w:val="00787EFC"/>
    <w:rsid w:val="007905E2"/>
    <w:rsid w:val="007911C8"/>
    <w:rsid w:val="00791C19"/>
    <w:rsid w:val="00791D04"/>
    <w:rsid w:val="00791EAD"/>
    <w:rsid w:val="0079371A"/>
    <w:rsid w:val="007946C6"/>
    <w:rsid w:val="00795B89"/>
    <w:rsid w:val="00795BC8"/>
    <w:rsid w:val="00796DA3"/>
    <w:rsid w:val="007971A0"/>
    <w:rsid w:val="00797384"/>
    <w:rsid w:val="007A1676"/>
    <w:rsid w:val="007A1B1B"/>
    <w:rsid w:val="007A23E4"/>
    <w:rsid w:val="007A2AEE"/>
    <w:rsid w:val="007A31A6"/>
    <w:rsid w:val="007A5183"/>
    <w:rsid w:val="007A55AD"/>
    <w:rsid w:val="007A6149"/>
    <w:rsid w:val="007A6E8B"/>
    <w:rsid w:val="007B1F17"/>
    <w:rsid w:val="007B24C8"/>
    <w:rsid w:val="007B2AB8"/>
    <w:rsid w:val="007B363D"/>
    <w:rsid w:val="007B3FB5"/>
    <w:rsid w:val="007B41AA"/>
    <w:rsid w:val="007B4D0E"/>
    <w:rsid w:val="007B520F"/>
    <w:rsid w:val="007B5879"/>
    <w:rsid w:val="007B6927"/>
    <w:rsid w:val="007B772E"/>
    <w:rsid w:val="007C0BE6"/>
    <w:rsid w:val="007C1818"/>
    <w:rsid w:val="007C400B"/>
    <w:rsid w:val="007C4709"/>
    <w:rsid w:val="007C4740"/>
    <w:rsid w:val="007C4B32"/>
    <w:rsid w:val="007C5A29"/>
    <w:rsid w:val="007C5AFC"/>
    <w:rsid w:val="007C5EE9"/>
    <w:rsid w:val="007C7FF4"/>
    <w:rsid w:val="007D0927"/>
    <w:rsid w:val="007D1430"/>
    <w:rsid w:val="007D29C3"/>
    <w:rsid w:val="007D3209"/>
    <w:rsid w:val="007D3232"/>
    <w:rsid w:val="007D494E"/>
    <w:rsid w:val="007D7B41"/>
    <w:rsid w:val="007E06BF"/>
    <w:rsid w:val="007E0793"/>
    <w:rsid w:val="007E0F1E"/>
    <w:rsid w:val="007E1F96"/>
    <w:rsid w:val="007E26D6"/>
    <w:rsid w:val="007E275C"/>
    <w:rsid w:val="007E2BBC"/>
    <w:rsid w:val="007E38FE"/>
    <w:rsid w:val="007E3D2F"/>
    <w:rsid w:val="007E4D71"/>
    <w:rsid w:val="007E6601"/>
    <w:rsid w:val="007F0211"/>
    <w:rsid w:val="007F087C"/>
    <w:rsid w:val="007F19E6"/>
    <w:rsid w:val="007F1AB6"/>
    <w:rsid w:val="007F2919"/>
    <w:rsid w:val="007F4404"/>
    <w:rsid w:val="007F4648"/>
    <w:rsid w:val="007F6BDC"/>
    <w:rsid w:val="00803D9D"/>
    <w:rsid w:val="0080447C"/>
    <w:rsid w:val="0080474F"/>
    <w:rsid w:val="008048BE"/>
    <w:rsid w:val="00813BAB"/>
    <w:rsid w:val="00814798"/>
    <w:rsid w:val="00816CA5"/>
    <w:rsid w:val="00820BCE"/>
    <w:rsid w:val="00822302"/>
    <w:rsid w:val="0082258C"/>
    <w:rsid w:val="008239DD"/>
    <w:rsid w:val="008250BF"/>
    <w:rsid w:val="00825114"/>
    <w:rsid w:val="0082580D"/>
    <w:rsid w:val="00826336"/>
    <w:rsid w:val="0082670A"/>
    <w:rsid w:val="0082681F"/>
    <w:rsid w:val="00826F93"/>
    <w:rsid w:val="008318EF"/>
    <w:rsid w:val="008320BE"/>
    <w:rsid w:val="00833CE1"/>
    <w:rsid w:val="008345D0"/>
    <w:rsid w:val="00834D23"/>
    <w:rsid w:val="0083502D"/>
    <w:rsid w:val="00835046"/>
    <w:rsid w:val="008351AD"/>
    <w:rsid w:val="008353E1"/>
    <w:rsid w:val="008361DC"/>
    <w:rsid w:val="008362AA"/>
    <w:rsid w:val="008376EE"/>
    <w:rsid w:val="00840162"/>
    <w:rsid w:val="00842035"/>
    <w:rsid w:val="00842534"/>
    <w:rsid w:val="00842CEA"/>
    <w:rsid w:val="008436C0"/>
    <w:rsid w:val="00844A84"/>
    <w:rsid w:val="00844C7C"/>
    <w:rsid w:val="008452A6"/>
    <w:rsid w:val="008459B6"/>
    <w:rsid w:val="0084650B"/>
    <w:rsid w:val="0084679A"/>
    <w:rsid w:val="008473C8"/>
    <w:rsid w:val="00847632"/>
    <w:rsid w:val="00847720"/>
    <w:rsid w:val="00847A2B"/>
    <w:rsid w:val="00851336"/>
    <w:rsid w:val="00851C67"/>
    <w:rsid w:val="00851C7B"/>
    <w:rsid w:val="0085242B"/>
    <w:rsid w:val="00853080"/>
    <w:rsid w:val="00853713"/>
    <w:rsid w:val="00854C4D"/>
    <w:rsid w:val="0085631F"/>
    <w:rsid w:val="0085648B"/>
    <w:rsid w:val="00856C7E"/>
    <w:rsid w:val="008579B1"/>
    <w:rsid w:val="0086043F"/>
    <w:rsid w:val="0086083D"/>
    <w:rsid w:val="00861330"/>
    <w:rsid w:val="0086156F"/>
    <w:rsid w:val="008621CB"/>
    <w:rsid w:val="008627CC"/>
    <w:rsid w:val="00862BB5"/>
    <w:rsid w:val="0086408C"/>
    <w:rsid w:val="00864869"/>
    <w:rsid w:val="008662FD"/>
    <w:rsid w:val="00867910"/>
    <w:rsid w:val="00870316"/>
    <w:rsid w:val="008704FA"/>
    <w:rsid w:val="008717EC"/>
    <w:rsid w:val="008724C7"/>
    <w:rsid w:val="00872A91"/>
    <w:rsid w:val="00872C59"/>
    <w:rsid w:val="0087300C"/>
    <w:rsid w:val="00873D55"/>
    <w:rsid w:val="00875CA9"/>
    <w:rsid w:val="008803A1"/>
    <w:rsid w:val="008809B5"/>
    <w:rsid w:val="008809F5"/>
    <w:rsid w:val="00880F5F"/>
    <w:rsid w:val="00882B94"/>
    <w:rsid w:val="00883DAD"/>
    <w:rsid w:val="00886D2E"/>
    <w:rsid w:val="00890A7C"/>
    <w:rsid w:val="008927DB"/>
    <w:rsid w:val="00893820"/>
    <w:rsid w:val="00893C05"/>
    <w:rsid w:val="00894517"/>
    <w:rsid w:val="00894919"/>
    <w:rsid w:val="00896A69"/>
    <w:rsid w:val="008A0EAD"/>
    <w:rsid w:val="008A2C3F"/>
    <w:rsid w:val="008A3C7C"/>
    <w:rsid w:val="008A4606"/>
    <w:rsid w:val="008A5836"/>
    <w:rsid w:val="008A5CCC"/>
    <w:rsid w:val="008B010F"/>
    <w:rsid w:val="008B06FB"/>
    <w:rsid w:val="008B0B92"/>
    <w:rsid w:val="008B1E7A"/>
    <w:rsid w:val="008B305C"/>
    <w:rsid w:val="008B59D8"/>
    <w:rsid w:val="008B6CC8"/>
    <w:rsid w:val="008B73B0"/>
    <w:rsid w:val="008B782A"/>
    <w:rsid w:val="008C0A16"/>
    <w:rsid w:val="008C22E6"/>
    <w:rsid w:val="008C29B6"/>
    <w:rsid w:val="008C4463"/>
    <w:rsid w:val="008C57EC"/>
    <w:rsid w:val="008C5A8B"/>
    <w:rsid w:val="008C7EB7"/>
    <w:rsid w:val="008D0C69"/>
    <w:rsid w:val="008D1980"/>
    <w:rsid w:val="008D3CA1"/>
    <w:rsid w:val="008D5AD7"/>
    <w:rsid w:val="008D6E1E"/>
    <w:rsid w:val="008E0424"/>
    <w:rsid w:val="008E0D95"/>
    <w:rsid w:val="008E22EB"/>
    <w:rsid w:val="008E7C9F"/>
    <w:rsid w:val="008F157F"/>
    <w:rsid w:val="008F1643"/>
    <w:rsid w:val="008F193A"/>
    <w:rsid w:val="008F28B7"/>
    <w:rsid w:val="008F2E2B"/>
    <w:rsid w:val="008F2F3E"/>
    <w:rsid w:val="008F36C4"/>
    <w:rsid w:val="008F4179"/>
    <w:rsid w:val="008F458B"/>
    <w:rsid w:val="008F4DE6"/>
    <w:rsid w:val="008F6BDF"/>
    <w:rsid w:val="008F7137"/>
    <w:rsid w:val="00900CDD"/>
    <w:rsid w:val="0090273C"/>
    <w:rsid w:val="00902754"/>
    <w:rsid w:val="0090297B"/>
    <w:rsid w:val="0090338B"/>
    <w:rsid w:val="009038BD"/>
    <w:rsid w:val="009052E7"/>
    <w:rsid w:val="00906844"/>
    <w:rsid w:val="00906F7C"/>
    <w:rsid w:val="009075F6"/>
    <w:rsid w:val="0090788A"/>
    <w:rsid w:val="009103E3"/>
    <w:rsid w:val="009106F3"/>
    <w:rsid w:val="00911005"/>
    <w:rsid w:val="009126F4"/>
    <w:rsid w:val="00912A4D"/>
    <w:rsid w:val="00913CF3"/>
    <w:rsid w:val="00914BEA"/>
    <w:rsid w:val="0091619B"/>
    <w:rsid w:val="00916745"/>
    <w:rsid w:val="0092188C"/>
    <w:rsid w:val="00921A17"/>
    <w:rsid w:val="00922710"/>
    <w:rsid w:val="009235E7"/>
    <w:rsid w:val="00923AF9"/>
    <w:rsid w:val="009244C0"/>
    <w:rsid w:val="009248D4"/>
    <w:rsid w:val="00924A6A"/>
    <w:rsid w:val="00926FB7"/>
    <w:rsid w:val="0092711E"/>
    <w:rsid w:val="0092792C"/>
    <w:rsid w:val="00931224"/>
    <w:rsid w:val="0093149F"/>
    <w:rsid w:val="00933702"/>
    <w:rsid w:val="00933F3A"/>
    <w:rsid w:val="0093409C"/>
    <w:rsid w:val="0093457C"/>
    <w:rsid w:val="009351FF"/>
    <w:rsid w:val="00937E4A"/>
    <w:rsid w:val="0094395F"/>
    <w:rsid w:val="00943B6F"/>
    <w:rsid w:val="00944923"/>
    <w:rsid w:val="00945B3C"/>
    <w:rsid w:val="00946292"/>
    <w:rsid w:val="00950A95"/>
    <w:rsid w:val="00950DE7"/>
    <w:rsid w:val="00950F82"/>
    <w:rsid w:val="00951F6E"/>
    <w:rsid w:val="009539FA"/>
    <w:rsid w:val="00954BF9"/>
    <w:rsid w:val="00957003"/>
    <w:rsid w:val="00957DE7"/>
    <w:rsid w:val="00960274"/>
    <w:rsid w:val="00961C3D"/>
    <w:rsid w:val="00962B4D"/>
    <w:rsid w:val="00962BB4"/>
    <w:rsid w:val="00962E1A"/>
    <w:rsid w:val="00963928"/>
    <w:rsid w:val="00966CB7"/>
    <w:rsid w:val="0097078A"/>
    <w:rsid w:val="00970D0F"/>
    <w:rsid w:val="00971B72"/>
    <w:rsid w:val="0097228A"/>
    <w:rsid w:val="00972CCC"/>
    <w:rsid w:val="00972D5F"/>
    <w:rsid w:val="00973A04"/>
    <w:rsid w:val="00973B55"/>
    <w:rsid w:val="009745D1"/>
    <w:rsid w:val="00974A4C"/>
    <w:rsid w:val="00974DF0"/>
    <w:rsid w:val="0097530F"/>
    <w:rsid w:val="009755D6"/>
    <w:rsid w:val="00975985"/>
    <w:rsid w:val="00975AA5"/>
    <w:rsid w:val="009777D9"/>
    <w:rsid w:val="00977955"/>
    <w:rsid w:val="009809A4"/>
    <w:rsid w:val="009856E4"/>
    <w:rsid w:val="0098594C"/>
    <w:rsid w:val="0098605F"/>
    <w:rsid w:val="00986311"/>
    <w:rsid w:val="00986AFF"/>
    <w:rsid w:val="00990298"/>
    <w:rsid w:val="00991CCA"/>
    <w:rsid w:val="00992ECC"/>
    <w:rsid w:val="0099431D"/>
    <w:rsid w:val="00994FCE"/>
    <w:rsid w:val="00995906"/>
    <w:rsid w:val="00996027"/>
    <w:rsid w:val="009962D2"/>
    <w:rsid w:val="0099728F"/>
    <w:rsid w:val="009A01FE"/>
    <w:rsid w:val="009A15AC"/>
    <w:rsid w:val="009A2FB6"/>
    <w:rsid w:val="009A30F6"/>
    <w:rsid w:val="009A336D"/>
    <w:rsid w:val="009A3716"/>
    <w:rsid w:val="009A4724"/>
    <w:rsid w:val="009A49DA"/>
    <w:rsid w:val="009A4CB6"/>
    <w:rsid w:val="009A5109"/>
    <w:rsid w:val="009B037A"/>
    <w:rsid w:val="009B1CAD"/>
    <w:rsid w:val="009B2A5A"/>
    <w:rsid w:val="009B32A5"/>
    <w:rsid w:val="009B4641"/>
    <w:rsid w:val="009B4C35"/>
    <w:rsid w:val="009B523F"/>
    <w:rsid w:val="009B6FC0"/>
    <w:rsid w:val="009B71BD"/>
    <w:rsid w:val="009B7B1D"/>
    <w:rsid w:val="009B7F03"/>
    <w:rsid w:val="009C0E1A"/>
    <w:rsid w:val="009C3A68"/>
    <w:rsid w:val="009C47C4"/>
    <w:rsid w:val="009C5440"/>
    <w:rsid w:val="009C5794"/>
    <w:rsid w:val="009C592B"/>
    <w:rsid w:val="009C63AD"/>
    <w:rsid w:val="009C6F46"/>
    <w:rsid w:val="009C7FBD"/>
    <w:rsid w:val="009D0231"/>
    <w:rsid w:val="009D06B5"/>
    <w:rsid w:val="009D33E0"/>
    <w:rsid w:val="009D57AA"/>
    <w:rsid w:val="009D744A"/>
    <w:rsid w:val="009D753C"/>
    <w:rsid w:val="009D7BAD"/>
    <w:rsid w:val="009E0C78"/>
    <w:rsid w:val="009E132D"/>
    <w:rsid w:val="009E3A59"/>
    <w:rsid w:val="009E4675"/>
    <w:rsid w:val="009E46CA"/>
    <w:rsid w:val="009E5B83"/>
    <w:rsid w:val="009E60AA"/>
    <w:rsid w:val="009E6E0F"/>
    <w:rsid w:val="009E6F23"/>
    <w:rsid w:val="009E6F96"/>
    <w:rsid w:val="009F0727"/>
    <w:rsid w:val="009F0998"/>
    <w:rsid w:val="009F3CFE"/>
    <w:rsid w:val="009F62F2"/>
    <w:rsid w:val="009F7638"/>
    <w:rsid w:val="00A004B3"/>
    <w:rsid w:val="00A005F4"/>
    <w:rsid w:val="00A00735"/>
    <w:rsid w:val="00A053B3"/>
    <w:rsid w:val="00A05929"/>
    <w:rsid w:val="00A06DC1"/>
    <w:rsid w:val="00A073DF"/>
    <w:rsid w:val="00A10247"/>
    <w:rsid w:val="00A10AE1"/>
    <w:rsid w:val="00A110A5"/>
    <w:rsid w:val="00A129F5"/>
    <w:rsid w:val="00A13B90"/>
    <w:rsid w:val="00A14096"/>
    <w:rsid w:val="00A14886"/>
    <w:rsid w:val="00A148C2"/>
    <w:rsid w:val="00A14D6E"/>
    <w:rsid w:val="00A15E02"/>
    <w:rsid w:val="00A163DD"/>
    <w:rsid w:val="00A20740"/>
    <w:rsid w:val="00A2096A"/>
    <w:rsid w:val="00A220CF"/>
    <w:rsid w:val="00A23AB6"/>
    <w:rsid w:val="00A24484"/>
    <w:rsid w:val="00A2673B"/>
    <w:rsid w:val="00A271E2"/>
    <w:rsid w:val="00A27A59"/>
    <w:rsid w:val="00A31242"/>
    <w:rsid w:val="00A31693"/>
    <w:rsid w:val="00A31A72"/>
    <w:rsid w:val="00A31BBA"/>
    <w:rsid w:val="00A31C5B"/>
    <w:rsid w:val="00A32734"/>
    <w:rsid w:val="00A32DEB"/>
    <w:rsid w:val="00A33253"/>
    <w:rsid w:val="00A343BA"/>
    <w:rsid w:val="00A36E8C"/>
    <w:rsid w:val="00A378D1"/>
    <w:rsid w:val="00A37DAA"/>
    <w:rsid w:val="00A41175"/>
    <w:rsid w:val="00A42004"/>
    <w:rsid w:val="00A42A39"/>
    <w:rsid w:val="00A42D6E"/>
    <w:rsid w:val="00A43154"/>
    <w:rsid w:val="00A43F76"/>
    <w:rsid w:val="00A44DA7"/>
    <w:rsid w:val="00A47828"/>
    <w:rsid w:val="00A479F0"/>
    <w:rsid w:val="00A47A29"/>
    <w:rsid w:val="00A47D3F"/>
    <w:rsid w:val="00A529A5"/>
    <w:rsid w:val="00A52B36"/>
    <w:rsid w:val="00A538C8"/>
    <w:rsid w:val="00A550BF"/>
    <w:rsid w:val="00A55447"/>
    <w:rsid w:val="00A55A6D"/>
    <w:rsid w:val="00A5675D"/>
    <w:rsid w:val="00A569C4"/>
    <w:rsid w:val="00A569DB"/>
    <w:rsid w:val="00A57348"/>
    <w:rsid w:val="00A57C83"/>
    <w:rsid w:val="00A61069"/>
    <w:rsid w:val="00A61607"/>
    <w:rsid w:val="00A62354"/>
    <w:rsid w:val="00A625A7"/>
    <w:rsid w:val="00A62D5B"/>
    <w:rsid w:val="00A63E08"/>
    <w:rsid w:val="00A64170"/>
    <w:rsid w:val="00A6461C"/>
    <w:rsid w:val="00A65DB2"/>
    <w:rsid w:val="00A66B33"/>
    <w:rsid w:val="00A67C87"/>
    <w:rsid w:val="00A67D07"/>
    <w:rsid w:val="00A67F9D"/>
    <w:rsid w:val="00A70B02"/>
    <w:rsid w:val="00A713BE"/>
    <w:rsid w:val="00A71405"/>
    <w:rsid w:val="00A71A3B"/>
    <w:rsid w:val="00A72217"/>
    <w:rsid w:val="00A726BE"/>
    <w:rsid w:val="00A72E8B"/>
    <w:rsid w:val="00A733DE"/>
    <w:rsid w:val="00A73428"/>
    <w:rsid w:val="00A73DC8"/>
    <w:rsid w:val="00A747D0"/>
    <w:rsid w:val="00A74BC9"/>
    <w:rsid w:val="00A75311"/>
    <w:rsid w:val="00A75814"/>
    <w:rsid w:val="00A75E46"/>
    <w:rsid w:val="00A76517"/>
    <w:rsid w:val="00A806EC"/>
    <w:rsid w:val="00A80E95"/>
    <w:rsid w:val="00A82BFC"/>
    <w:rsid w:val="00A82C3D"/>
    <w:rsid w:val="00A84F87"/>
    <w:rsid w:val="00A8542C"/>
    <w:rsid w:val="00A85904"/>
    <w:rsid w:val="00A85964"/>
    <w:rsid w:val="00A85D4A"/>
    <w:rsid w:val="00A873A9"/>
    <w:rsid w:val="00A91485"/>
    <w:rsid w:val="00A95CBC"/>
    <w:rsid w:val="00AA043E"/>
    <w:rsid w:val="00AA1E46"/>
    <w:rsid w:val="00AA1F34"/>
    <w:rsid w:val="00AA2875"/>
    <w:rsid w:val="00AA326A"/>
    <w:rsid w:val="00AA384C"/>
    <w:rsid w:val="00AA3E9B"/>
    <w:rsid w:val="00AA4DAE"/>
    <w:rsid w:val="00AA5148"/>
    <w:rsid w:val="00AA5200"/>
    <w:rsid w:val="00AA6B75"/>
    <w:rsid w:val="00AA7FC3"/>
    <w:rsid w:val="00AB201A"/>
    <w:rsid w:val="00AB2599"/>
    <w:rsid w:val="00AB2616"/>
    <w:rsid w:val="00AB2F6E"/>
    <w:rsid w:val="00AB331C"/>
    <w:rsid w:val="00AB46BB"/>
    <w:rsid w:val="00AB5A89"/>
    <w:rsid w:val="00AB61B8"/>
    <w:rsid w:val="00AC08CF"/>
    <w:rsid w:val="00AC1134"/>
    <w:rsid w:val="00AC257E"/>
    <w:rsid w:val="00AC37BD"/>
    <w:rsid w:val="00AC3F40"/>
    <w:rsid w:val="00AC411F"/>
    <w:rsid w:val="00AC7C3B"/>
    <w:rsid w:val="00AD1C98"/>
    <w:rsid w:val="00AD35E2"/>
    <w:rsid w:val="00AD390E"/>
    <w:rsid w:val="00AD4D31"/>
    <w:rsid w:val="00AD5DED"/>
    <w:rsid w:val="00AD6CF6"/>
    <w:rsid w:val="00AD7D5D"/>
    <w:rsid w:val="00AE0118"/>
    <w:rsid w:val="00AE140C"/>
    <w:rsid w:val="00AE20A2"/>
    <w:rsid w:val="00AE2A5F"/>
    <w:rsid w:val="00AE335C"/>
    <w:rsid w:val="00AE346A"/>
    <w:rsid w:val="00AE4DBF"/>
    <w:rsid w:val="00AE4F24"/>
    <w:rsid w:val="00AE5503"/>
    <w:rsid w:val="00AE63FC"/>
    <w:rsid w:val="00AE7149"/>
    <w:rsid w:val="00AE7325"/>
    <w:rsid w:val="00AE7707"/>
    <w:rsid w:val="00AF08D4"/>
    <w:rsid w:val="00AF0C2F"/>
    <w:rsid w:val="00AF1AA4"/>
    <w:rsid w:val="00AF203B"/>
    <w:rsid w:val="00AF3632"/>
    <w:rsid w:val="00AF3FC2"/>
    <w:rsid w:val="00AF5966"/>
    <w:rsid w:val="00AF6938"/>
    <w:rsid w:val="00AF7416"/>
    <w:rsid w:val="00AF77FB"/>
    <w:rsid w:val="00B003A5"/>
    <w:rsid w:val="00B010D8"/>
    <w:rsid w:val="00B015AA"/>
    <w:rsid w:val="00B02005"/>
    <w:rsid w:val="00B02C78"/>
    <w:rsid w:val="00B03656"/>
    <w:rsid w:val="00B04777"/>
    <w:rsid w:val="00B05402"/>
    <w:rsid w:val="00B05CE8"/>
    <w:rsid w:val="00B106C8"/>
    <w:rsid w:val="00B12F91"/>
    <w:rsid w:val="00B145B1"/>
    <w:rsid w:val="00B14C86"/>
    <w:rsid w:val="00B15399"/>
    <w:rsid w:val="00B169C2"/>
    <w:rsid w:val="00B17436"/>
    <w:rsid w:val="00B17A21"/>
    <w:rsid w:val="00B20123"/>
    <w:rsid w:val="00B20D3C"/>
    <w:rsid w:val="00B2151F"/>
    <w:rsid w:val="00B21E1C"/>
    <w:rsid w:val="00B234DD"/>
    <w:rsid w:val="00B24058"/>
    <w:rsid w:val="00B24EB4"/>
    <w:rsid w:val="00B278D6"/>
    <w:rsid w:val="00B30D2E"/>
    <w:rsid w:val="00B310E7"/>
    <w:rsid w:val="00B31D36"/>
    <w:rsid w:val="00B330EF"/>
    <w:rsid w:val="00B336FD"/>
    <w:rsid w:val="00B33F9F"/>
    <w:rsid w:val="00B347E0"/>
    <w:rsid w:val="00B35078"/>
    <w:rsid w:val="00B353D2"/>
    <w:rsid w:val="00B37D29"/>
    <w:rsid w:val="00B40C0C"/>
    <w:rsid w:val="00B40D00"/>
    <w:rsid w:val="00B41061"/>
    <w:rsid w:val="00B41D29"/>
    <w:rsid w:val="00B43EBC"/>
    <w:rsid w:val="00B45BB9"/>
    <w:rsid w:val="00B50380"/>
    <w:rsid w:val="00B50D9A"/>
    <w:rsid w:val="00B514ED"/>
    <w:rsid w:val="00B52F67"/>
    <w:rsid w:val="00B542CF"/>
    <w:rsid w:val="00B55B85"/>
    <w:rsid w:val="00B563F9"/>
    <w:rsid w:val="00B57794"/>
    <w:rsid w:val="00B57C86"/>
    <w:rsid w:val="00B60FAE"/>
    <w:rsid w:val="00B61518"/>
    <w:rsid w:val="00B61795"/>
    <w:rsid w:val="00B61C5B"/>
    <w:rsid w:val="00B63E74"/>
    <w:rsid w:val="00B64D0F"/>
    <w:rsid w:val="00B658DF"/>
    <w:rsid w:val="00B710AA"/>
    <w:rsid w:val="00B71222"/>
    <w:rsid w:val="00B72C79"/>
    <w:rsid w:val="00B72D80"/>
    <w:rsid w:val="00B72E13"/>
    <w:rsid w:val="00B72FCF"/>
    <w:rsid w:val="00B73594"/>
    <w:rsid w:val="00B738F7"/>
    <w:rsid w:val="00B747F7"/>
    <w:rsid w:val="00B75665"/>
    <w:rsid w:val="00B756AB"/>
    <w:rsid w:val="00B75B54"/>
    <w:rsid w:val="00B76FD1"/>
    <w:rsid w:val="00B80626"/>
    <w:rsid w:val="00B832CD"/>
    <w:rsid w:val="00B83875"/>
    <w:rsid w:val="00B842C8"/>
    <w:rsid w:val="00B848FC"/>
    <w:rsid w:val="00B85C8A"/>
    <w:rsid w:val="00B85ED7"/>
    <w:rsid w:val="00B86035"/>
    <w:rsid w:val="00B865FD"/>
    <w:rsid w:val="00B86CBC"/>
    <w:rsid w:val="00B8739A"/>
    <w:rsid w:val="00B87DF6"/>
    <w:rsid w:val="00B924AC"/>
    <w:rsid w:val="00B92819"/>
    <w:rsid w:val="00B93817"/>
    <w:rsid w:val="00B94A07"/>
    <w:rsid w:val="00B957F8"/>
    <w:rsid w:val="00B96137"/>
    <w:rsid w:val="00BA1128"/>
    <w:rsid w:val="00BA19A7"/>
    <w:rsid w:val="00BA1E4B"/>
    <w:rsid w:val="00BA2210"/>
    <w:rsid w:val="00BA2701"/>
    <w:rsid w:val="00BA2829"/>
    <w:rsid w:val="00BA3CC3"/>
    <w:rsid w:val="00BA41B1"/>
    <w:rsid w:val="00BA6012"/>
    <w:rsid w:val="00BA64EC"/>
    <w:rsid w:val="00BA772B"/>
    <w:rsid w:val="00BA7FFE"/>
    <w:rsid w:val="00BB0A62"/>
    <w:rsid w:val="00BB2121"/>
    <w:rsid w:val="00BB2803"/>
    <w:rsid w:val="00BB428C"/>
    <w:rsid w:val="00BB4292"/>
    <w:rsid w:val="00BB5E74"/>
    <w:rsid w:val="00BB64AD"/>
    <w:rsid w:val="00BB7D2C"/>
    <w:rsid w:val="00BC064A"/>
    <w:rsid w:val="00BC245D"/>
    <w:rsid w:val="00BC3028"/>
    <w:rsid w:val="00BC3346"/>
    <w:rsid w:val="00BC5A06"/>
    <w:rsid w:val="00BC6FA3"/>
    <w:rsid w:val="00BD0EAF"/>
    <w:rsid w:val="00BD2C1E"/>
    <w:rsid w:val="00BD3538"/>
    <w:rsid w:val="00BD4898"/>
    <w:rsid w:val="00BD6F92"/>
    <w:rsid w:val="00BD7E6D"/>
    <w:rsid w:val="00BE1676"/>
    <w:rsid w:val="00BE16B4"/>
    <w:rsid w:val="00BE1895"/>
    <w:rsid w:val="00BE31E6"/>
    <w:rsid w:val="00BE4FBB"/>
    <w:rsid w:val="00BE5067"/>
    <w:rsid w:val="00BE5A29"/>
    <w:rsid w:val="00BE7356"/>
    <w:rsid w:val="00BF04A3"/>
    <w:rsid w:val="00BF1197"/>
    <w:rsid w:val="00BF1AF0"/>
    <w:rsid w:val="00BF1E62"/>
    <w:rsid w:val="00BF379B"/>
    <w:rsid w:val="00BF3B5D"/>
    <w:rsid w:val="00BF4FCA"/>
    <w:rsid w:val="00BF6152"/>
    <w:rsid w:val="00BF7955"/>
    <w:rsid w:val="00BF7A8B"/>
    <w:rsid w:val="00C00880"/>
    <w:rsid w:val="00C019E9"/>
    <w:rsid w:val="00C01CE0"/>
    <w:rsid w:val="00C01DE4"/>
    <w:rsid w:val="00C02E27"/>
    <w:rsid w:val="00C0330D"/>
    <w:rsid w:val="00C034FE"/>
    <w:rsid w:val="00C0400A"/>
    <w:rsid w:val="00C04398"/>
    <w:rsid w:val="00C04BCA"/>
    <w:rsid w:val="00C05A0F"/>
    <w:rsid w:val="00C05CEC"/>
    <w:rsid w:val="00C060DA"/>
    <w:rsid w:val="00C07AD6"/>
    <w:rsid w:val="00C113EB"/>
    <w:rsid w:val="00C11524"/>
    <w:rsid w:val="00C121DB"/>
    <w:rsid w:val="00C12555"/>
    <w:rsid w:val="00C12831"/>
    <w:rsid w:val="00C1312A"/>
    <w:rsid w:val="00C1384A"/>
    <w:rsid w:val="00C142CE"/>
    <w:rsid w:val="00C14802"/>
    <w:rsid w:val="00C154BB"/>
    <w:rsid w:val="00C16109"/>
    <w:rsid w:val="00C17558"/>
    <w:rsid w:val="00C203F3"/>
    <w:rsid w:val="00C206F3"/>
    <w:rsid w:val="00C21490"/>
    <w:rsid w:val="00C21656"/>
    <w:rsid w:val="00C220FD"/>
    <w:rsid w:val="00C24467"/>
    <w:rsid w:val="00C25178"/>
    <w:rsid w:val="00C2567E"/>
    <w:rsid w:val="00C2635E"/>
    <w:rsid w:val="00C26A95"/>
    <w:rsid w:val="00C26FB9"/>
    <w:rsid w:val="00C27B03"/>
    <w:rsid w:val="00C27D99"/>
    <w:rsid w:val="00C32136"/>
    <w:rsid w:val="00C32511"/>
    <w:rsid w:val="00C326D3"/>
    <w:rsid w:val="00C33007"/>
    <w:rsid w:val="00C331FA"/>
    <w:rsid w:val="00C33D3C"/>
    <w:rsid w:val="00C356EF"/>
    <w:rsid w:val="00C35963"/>
    <w:rsid w:val="00C35A17"/>
    <w:rsid w:val="00C35C0E"/>
    <w:rsid w:val="00C364C2"/>
    <w:rsid w:val="00C3727E"/>
    <w:rsid w:val="00C378FD"/>
    <w:rsid w:val="00C37A47"/>
    <w:rsid w:val="00C40158"/>
    <w:rsid w:val="00C412ED"/>
    <w:rsid w:val="00C41A24"/>
    <w:rsid w:val="00C420B0"/>
    <w:rsid w:val="00C434E3"/>
    <w:rsid w:val="00C44016"/>
    <w:rsid w:val="00C44442"/>
    <w:rsid w:val="00C44447"/>
    <w:rsid w:val="00C454A7"/>
    <w:rsid w:val="00C46068"/>
    <w:rsid w:val="00C467A1"/>
    <w:rsid w:val="00C46A0E"/>
    <w:rsid w:val="00C47220"/>
    <w:rsid w:val="00C474BB"/>
    <w:rsid w:val="00C47EB2"/>
    <w:rsid w:val="00C50430"/>
    <w:rsid w:val="00C505A6"/>
    <w:rsid w:val="00C50DE7"/>
    <w:rsid w:val="00C5136D"/>
    <w:rsid w:val="00C516FC"/>
    <w:rsid w:val="00C51D1A"/>
    <w:rsid w:val="00C5206C"/>
    <w:rsid w:val="00C539F1"/>
    <w:rsid w:val="00C53B54"/>
    <w:rsid w:val="00C53CDF"/>
    <w:rsid w:val="00C54B11"/>
    <w:rsid w:val="00C54EC1"/>
    <w:rsid w:val="00C556AF"/>
    <w:rsid w:val="00C55C0A"/>
    <w:rsid w:val="00C56D19"/>
    <w:rsid w:val="00C5783A"/>
    <w:rsid w:val="00C57EDD"/>
    <w:rsid w:val="00C60F60"/>
    <w:rsid w:val="00C61807"/>
    <w:rsid w:val="00C6190F"/>
    <w:rsid w:val="00C61D92"/>
    <w:rsid w:val="00C628A7"/>
    <w:rsid w:val="00C64898"/>
    <w:rsid w:val="00C66064"/>
    <w:rsid w:val="00C66C79"/>
    <w:rsid w:val="00C66EBF"/>
    <w:rsid w:val="00C675A8"/>
    <w:rsid w:val="00C67FC5"/>
    <w:rsid w:val="00C713BF"/>
    <w:rsid w:val="00C71449"/>
    <w:rsid w:val="00C72FFD"/>
    <w:rsid w:val="00C7358C"/>
    <w:rsid w:val="00C73E4A"/>
    <w:rsid w:val="00C74D25"/>
    <w:rsid w:val="00C74F19"/>
    <w:rsid w:val="00C75914"/>
    <w:rsid w:val="00C75B50"/>
    <w:rsid w:val="00C76B07"/>
    <w:rsid w:val="00C81318"/>
    <w:rsid w:val="00C81AD9"/>
    <w:rsid w:val="00C84215"/>
    <w:rsid w:val="00C84DEE"/>
    <w:rsid w:val="00C8501C"/>
    <w:rsid w:val="00C85F59"/>
    <w:rsid w:val="00C90A2C"/>
    <w:rsid w:val="00C92441"/>
    <w:rsid w:val="00C924E1"/>
    <w:rsid w:val="00C92823"/>
    <w:rsid w:val="00C92E0C"/>
    <w:rsid w:val="00C92F6D"/>
    <w:rsid w:val="00C93CF4"/>
    <w:rsid w:val="00C95C18"/>
    <w:rsid w:val="00C95EB4"/>
    <w:rsid w:val="00C97C04"/>
    <w:rsid w:val="00C97C85"/>
    <w:rsid w:val="00CA0445"/>
    <w:rsid w:val="00CA1A35"/>
    <w:rsid w:val="00CA3530"/>
    <w:rsid w:val="00CA5B27"/>
    <w:rsid w:val="00CA6095"/>
    <w:rsid w:val="00CA7FCD"/>
    <w:rsid w:val="00CB0535"/>
    <w:rsid w:val="00CB1011"/>
    <w:rsid w:val="00CB3A1D"/>
    <w:rsid w:val="00CB6030"/>
    <w:rsid w:val="00CB6BB1"/>
    <w:rsid w:val="00CB7269"/>
    <w:rsid w:val="00CB7B1C"/>
    <w:rsid w:val="00CB7DB3"/>
    <w:rsid w:val="00CC0897"/>
    <w:rsid w:val="00CC1743"/>
    <w:rsid w:val="00CC22F2"/>
    <w:rsid w:val="00CC297E"/>
    <w:rsid w:val="00CC6AA4"/>
    <w:rsid w:val="00CC6F72"/>
    <w:rsid w:val="00CC7320"/>
    <w:rsid w:val="00CD03B1"/>
    <w:rsid w:val="00CD2782"/>
    <w:rsid w:val="00CD54C3"/>
    <w:rsid w:val="00CD6BC0"/>
    <w:rsid w:val="00CD7032"/>
    <w:rsid w:val="00CE11DD"/>
    <w:rsid w:val="00CE1AD8"/>
    <w:rsid w:val="00CE1DE7"/>
    <w:rsid w:val="00CE4517"/>
    <w:rsid w:val="00CE4FB7"/>
    <w:rsid w:val="00CE610A"/>
    <w:rsid w:val="00CE73AB"/>
    <w:rsid w:val="00CF00C3"/>
    <w:rsid w:val="00CF1126"/>
    <w:rsid w:val="00CF1BAB"/>
    <w:rsid w:val="00CF2476"/>
    <w:rsid w:val="00CF2D21"/>
    <w:rsid w:val="00CF3890"/>
    <w:rsid w:val="00CF4366"/>
    <w:rsid w:val="00CF5D92"/>
    <w:rsid w:val="00CF7600"/>
    <w:rsid w:val="00CF79B2"/>
    <w:rsid w:val="00D00A5D"/>
    <w:rsid w:val="00D00B79"/>
    <w:rsid w:val="00D0110F"/>
    <w:rsid w:val="00D012F0"/>
    <w:rsid w:val="00D01352"/>
    <w:rsid w:val="00D01BE5"/>
    <w:rsid w:val="00D02373"/>
    <w:rsid w:val="00D0359E"/>
    <w:rsid w:val="00D037C1"/>
    <w:rsid w:val="00D04551"/>
    <w:rsid w:val="00D04F0B"/>
    <w:rsid w:val="00D060AF"/>
    <w:rsid w:val="00D07428"/>
    <w:rsid w:val="00D07B0E"/>
    <w:rsid w:val="00D113D2"/>
    <w:rsid w:val="00D11AF2"/>
    <w:rsid w:val="00D11E8B"/>
    <w:rsid w:val="00D12739"/>
    <w:rsid w:val="00D14BDE"/>
    <w:rsid w:val="00D161DE"/>
    <w:rsid w:val="00D16214"/>
    <w:rsid w:val="00D16F3A"/>
    <w:rsid w:val="00D1726D"/>
    <w:rsid w:val="00D17A88"/>
    <w:rsid w:val="00D21912"/>
    <w:rsid w:val="00D21ADA"/>
    <w:rsid w:val="00D22AF2"/>
    <w:rsid w:val="00D22DF6"/>
    <w:rsid w:val="00D23C39"/>
    <w:rsid w:val="00D24962"/>
    <w:rsid w:val="00D2505E"/>
    <w:rsid w:val="00D25E08"/>
    <w:rsid w:val="00D25EAD"/>
    <w:rsid w:val="00D277C9"/>
    <w:rsid w:val="00D30B70"/>
    <w:rsid w:val="00D31FAC"/>
    <w:rsid w:val="00D32430"/>
    <w:rsid w:val="00D3284F"/>
    <w:rsid w:val="00D33B61"/>
    <w:rsid w:val="00D34E8B"/>
    <w:rsid w:val="00D35E97"/>
    <w:rsid w:val="00D36FCB"/>
    <w:rsid w:val="00D37118"/>
    <w:rsid w:val="00D37365"/>
    <w:rsid w:val="00D374C9"/>
    <w:rsid w:val="00D4040A"/>
    <w:rsid w:val="00D4256C"/>
    <w:rsid w:val="00D4277A"/>
    <w:rsid w:val="00D436A8"/>
    <w:rsid w:val="00D43D33"/>
    <w:rsid w:val="00D44806"/>
    <w:rsid w:val="00D44A03"/>
    <w:rsid w:val="00D4574D"/>
    <w:rsid w:val="00D45AF0"/>
    <w:rsid w:val="00D503F9"/>
    <w:rsid w:val="00D513CF"/>
    <w:rsid w:val="00D51419"/>
    <w:rsid w:val="00D5150C"/>
    <w:rsid w:val="00D51821"/>
    <w:rsid w:val="00D531B6"/>
    <w:rsid w:val="00D5321E"/>
    <w:rsid w:val="00D53685"/>
    <w:rsid w:val="00D54B7B"/>
    <w:rsid w:val="00D5541C"/>
    <w:rsid w:val="00D55A51"/>
    <w:rsid w:val="00D55D2F"/>
    <w:rsid w:val="00D57042"/>
    <w:rsid w:val="00D5764D"/>
    <w:rsid w:val="00D6285C"/>
    <w:rsid w:val="00D632F3"/>
    <w:rsid w:val="00D6364E"/>
    <w:rsid w:val="00D64D6C"/>
    <w:rsid w:val="00D668AA"/>
    <w:rsid w:val="00D66A6C"/>
    <w:rsid w:val="00D7111B"/>
    <w:rsid w:val="00D7152B"/>
    <w:rsid w:val="00D72347"/>
    <w:rsid w:val="00D733E8"/>
    <w:rsid w:val="00D74E72"/>
    <w:rsid w:val="00D764DF"/>
    <w:rsid w:val="00D77E13"/>
    <w:rsid w:val="00D859D4"/>
    <w:rsid w:val="00D86194"/>
    <w:rsid w:val="00D864DB"/>
    <w:rsid w:val="00D8679E"/>
    <w:rsid w:val="00D91DEF"/>
    <w:rsid w:val="00D94DCF"/>
    <w:rsid w:val="00D95092"/>
    <w:rsid w:val="00D9626E"/>
    <w:rsid w:val="00D964DE"/>
    <w:rsid w:val="00DA0064"/>
    <w:rsid w:val="00DA2C55"/>
    <w:rsid w:val="00DA2DEB"/>
    <w:rsid w:val="00DA3B00"/>
    <w:rsid w:val="00DA3C38"/>
    <w:rsid w:val="00DA3D09"/>
    <w:rsid w:val="00DA4317"/>
    <w:rsid w:val="00DA5737"/>
    <w:rsid w:val="00DA6DC2"/>
    <w:rsid w:val="00DA71C1"/>
    <w:rsid w:val="00DA7700"/>
    <w:rsid w:val="00DB00AB"/>
    <w:rsid w:val="00DB0627"/>
    <w:rsid w:val="00DB0F5B"/>
    <w:rsid w:val="00DB11E9"/>
    <w:rsid w:val="00DB2155"/>
    <w:rsid w:val="00DB2500"/>
    <w:rsid w:val="00DC126E"/>
    <w:rsid w:val="00DC27A2"/>
    <w:rsid w:val="00DC2BD4"/>
    <w:rsid w:val="00DC5918"/>
    <w:rsid w:val="00DC5EF3"/>
    <w:rsid w:val="00DC6B5A"/>
    <w:rsid w:val="00DD091F"/>
    <w:rsid w:val="00DD0B62"/>
    <w:rsid w:val="00DD1354"/>
    <w:rsid w:val="00DD13B4"/>
    <w:rsid w:val="00DD2AAD"/>
    <w:rsid w:val="00DD48E0"/>
    <w:rsid w:val="00DE03C3"/>
    <w:rsid w:val="00DE05C1"/>
    <w:rsid w:val="00DE1302"/>
    <w:rsid w:val="00DE2D7A"/>
    <w:rsid w:val="00DE360D"/>
    <w:rsid w:val="00DE756F"/>
    <w:rsid w:val="00DF2A92"/>
    <w:rsid w:val="00DF2BF6"/>
    <w:rsid w:val="00DF2CA4"/>
    <w:rsid w:val="00DF2DB9"/>
    <w:rsid w:val="00DF345B"/>
    <w:rsid w:val="00DF6FBC"/>
    <w:rsid w:val="00E028C0"/>
    <w:rsid w:val="00E0299A"/>
    <w:rsid w:val="00E031A8"/>
    <w:rsid w:val="00E05218"/>
    <w:rsid w:val="00E07869"/>
    <w:rsid w:val="00E07E9F"/>
    <w:rsid w:val="00E102EF"/>
    <w:rsid w:val="00E12DB7"/>
    <w:rsid w:val="00E134D5"/>
    <w:rsid w:val="00E147E7"/>
    <w:rsid w:val="00E1487D"/>
    <w:rsid w:val="00E148CC"/>
    <w:rsid w:val="00E16E67"/>
    <w:rsid w:val="00E17E21"/>
    <w:rsid w:val="00E201A1"/>
    <w:rsid w:val="00E202C2"/>
    <w:rsid w:val="00E22594"/>
    <w:rsid w:val="00E22B16"/>
    <w:rsid w:val="00E244B5"/>
    <w:rsid w:val="00E244D8"/>
    <w:rsid w:val="00E2582A"/>
    <w:rsid w:val="00E26684"/>
    <w:rsid w:val="00E2710A"/>
    <w:rsid w:val="00E31F14"/>
    <w:rsid w:val="00E324F9"/>
    <w:rsid w:val="00E324FE"/>
    <w:rsid w:val="00E32647"/>
    <w:rsid w:val="00E32A7A"/>
    <w:rsid w:val="00E33443"/>
    <w:rsid w:val="00E34EE9"/>
    <w:rsid w:val="00E35558"/>
    <w:rsid w:val="00E3592B"/>
    <w:rsid w:val="00E35CDB"/>
    <w:rsid w:val="00E364D5"/>
    <w:rsid w:val="00E368D5"/>
    <w:rsid w:val="00E36F5D"/>
    <w:rsid w:val="00E37936"/>
    <w:rsid w:val="00E37FE7"/>
    <w:rsid w:val="00E41AB3"/>
    <w:rsid w:val="00E42262"/>
    <w:rsid w:val="00E42D0C"/>
    <w:rsid w:val="00E42F5C"/>
    <w:rsid w:val="00E43142"/>
    <w:rsid w:val="00E43BC4"/>
    <w:rsid w:val="00E44F95"/>
    <w:rsid w:val="00E465FA"/>
    <w:rsid w:val="00E50476"/>
    <w:rsid w:val="00E51181"/>
    <w:rsid w:val="00E53B51"/>
    <w:rsid w:val="00E54563"/>
    <w:rsid w:val="00E557F3"/>
    <w:rsid w:val="00E5613B"/>
    <w:rsid w:val="00E5733B"/>
    <w:rsid w:val="00E6138E"/>
    <w:rsid w:val="00E61A12"/>
    <w:rsid w:val="00E61D1A"/>
    <w:rsid w:val="00E63F0C"/>
    <w:rsid w:val="00E654A8"/>
    <w:rsid w:val="00E66DD0"/>
    <w:rsid w:val="00E67129"/>
    <w:rsid w:val="00E67683"/>
    <w:rsid w:val="00E70D96"/>
    <w:rsid w:val="00E70FC1"/>
    <w:rsid w:val="00E73A1F"/>
    <w:rsid w:val="00E7402E"/>
    <w:rsid w:val="00E747DA"/>
    <w:rsid w:val="00E74818"/>
    <w:rsid w:val="00E74F9A"/>
    <w:rsid w:val="00E75B1B"/>
    <w:rsid w:val="00E75C79"/>
    <w:rsid w:val="00E76039"/>
    <w:rsid w:val="00E767E8"/>
    <w:rsid w:val="00E77406"/>
    <w:rsid w:val="00E806BA"/>
    <w:rsid w:val="00E81CAB"/>
    <w:rsid w:val="00E820FD"/>
    <w:rsid w:val="00E84594"/>
    <w:rsid w:val="00E85283"/>
    <w:rsid w:val="00E863DB"/>
    <w:rsid w:val="00E91D26"/>
    <w:rsid w:val="00E925EA"/>
    <w:rsid w:val="00E92845"/>
    <w:rsid w:val="00E92851"/>
    <w:rsid w:val="00E92BC2"/>
    <w:rsid w:val="00E93646"/>
    <w:rsid w:val="00E9378E"/>
    <w:rsid w:val="00E94C29"/>
    <w:rsid w:val="00E94CD1"/>
    <w:rsid w:val="00E94D17"/>
    <w:rsid w:val="00E95CB8"/>
    <w:rsid w:val="00E970FC"/>
    <w:rsid w:val="00EA33A3"/>
    <w:rsid w:val="00EA3C4E"/>
    <w:rsid w:val="00EA4922"/>
    <w:rsid w:val="00EA4B85"/>
    <w:rsid w:val="00EA56D9"/>
    <w:rsid w:val="00EB111B"/>
    <w:rsid w:val="00EB2012"/>
    <w:rsid w:val="00EB2DBB"/>
    <w:rsid w:val="00EB302D"/>
    <w:rsid w:val="00EB3173"/>
    <w:rsid w:val="00EB4C89"/>
    <w:rsid w:val="00EB5DDE"/>
    <w:rsid w:val="00EB7010"/>
    <w:rsid w:val="00EB764F"/>
    <w:rsid w:val="00EC09FD"/>
    <w:rsid w:val="00EC1D8E"/>
    <w:rsid w:val="00EC1F11"/>
    <w:rsid w:val="00EC2818"/>
    <w:rsid w:val="00EC2C85"/>
    <w:rsid w:val="00EC3A01"/>
    <w:rsid w:val="00EC452B"/>
    <w:rsid w:val="00EC5548"/>
    <w:rsid w:val="00EC556B"/>
    <w:rsid w:val="00EC63E2"/>
    <w:rsid w:val="00EC705E"/>
    <w:rsid w:val="00EC7AC3"/>
    <w:rsid w:val="00ED1CBC"/>
    <w:rsid w:val="00ED2791"/>
    <w:rsid w:val="00ED3621"/>
    <w:rsid w:val="00ED5545"/>
    <w:rsid w:val="00ED623E"/>
    <w:rsid w:val="00ED74A2"/>
    <w:rsid w:val="00EE1387"/>
    <w:rsid w:val="00EE20E2"/>
    <w:rsid w:val="00EE49B6"/>
    <w:rsid w:val="00EE4F42"/>
    <w:rsid w:val="00EE5145"/>
    <w:rsid w:val="00EE6297"/>
    <w:rsid w:val="00EE6DA2"/>
    <w:rsid w:val="00EE735B"/>
    <w:rsid w:val="00EE78BB"/>
    <w:rsid w:val="00EE7F05"/>
    <w:rsid w:val="00EF03F4"/>
    <w:rsid w:val="00EF1197"/>
    <w:rsid w:val="00EF12FB"/>
    <w:rsid w:val="00EF2034"/>
    <w:rsid w:val="00EF29B2"/>
    <w:rsid w:val="00EF4443"/>
    <w:rsid w:val="00EF45C1"/>
    <w:rsid w:val="00EF4F0F"/>
    <w:rsid w:val="00EF5260"/>
    <w:rsid w:val="00EF5FFC"/>
    <w:rsid w:val="00EF77C9"/>
    <w:rsid w:val="00F0031D"/>
    <w:rsid w:val="00F01AFD"/>
    <w:rsid w:val="00F02ED9"/>
    <w:rsid w:val="00F03B81"/>
    <w:rsid w:val="00F03C8F"/>
    <w:rsid w:val="00F05CB8"/>
    <w:rsid w:val="00F05FB1"/>
    <w:rsid w:val="00F06832"/>
    <w:rsid w:val="00F068A1"/>
    <w:rsid w:val="00F073D0"/>
    <w:rsid w:val="00F07D1D"/>
    <w:rsid w:val="00F10000"/>
    <w:rsid w:val="00F10606"/>
    <w:rsid w:val="00F107A5"/>
    <w:rsid w:val="00F12456"/>
    <w:rsid w:val="00F1313E"/>
    <w:rsid w:val="00F155A4"/>
    <w:rsid w:val="00F1650A"/>
    <w:rsid w:val="00F17054"/>
    <w:rsid w:val="00F17349"/>
    <w:rsid w:val="00F17529"/>
    <w:rsid w:val="00F17A28"/>
    <w:rsid w:val="00F20019"/>
    <w:rsid w:val="00F20A51"/>
    <w:rsid w:val="00F227AE"/>
    <w:rsid w:val="00F22DDE"/>
    <w:rsid w:val="00F26334"/>
    <w:rsid w:val="00F2707B"/>
    <w:rsid w:val="00F27C69"/>
    <w:rsid w:val="00F318EB"/>
    <w:rsid w:val="00F31B1F"/>
    <w:rsid w:val="00F31F11"/>
    <w:rsid w:val="00F335FC"/>
    <w:rsid w:val="00F362D5"/>
    <w:rsid w:val="00F4084B"/>
    <w:rsid w:val="00F417BE"/>
    <w:rsid w:val="00F45841"/>
    <w:rsid w:val="00F45EA6"/>
    <w:rsid w:val="00F46191"/>
    <w:rsid w:val="00F46367"/>
    <w:rsid w:val="00F46AE7"/>
    <w:rsid w:val="00F471F0"/>
    <w:rsid w:val="00F473FF"/>
    <w:rsid w:val="00F476E8"/>
    <w:rsid w:val="00F500BC"/>
    <w:rsid w:val="00F502A1"/>
    <w:rsid w:val="00F532BC"/>
    <w:rsid w:val="00F56184"/>
    <w:rsid w:val="00F57379"/>
    <w:rsid w:val="00F62B53"/>
    <w:rsid w:val="00F657FD"/>
    <w:rsid w:val="00F65F23"/>
    <w:rsid w:val="00F668D1"/>
    <w:rsid w:val="00F6732F"/>
    <w:rsid w:val="00F677EB"/>
    <w:rsid w:val="00F70851"/>
    <w:rsid w:val="00F71100"/>
    <w:rsid w:val="00F71806"/>
    <w:rsid w:val="00F72236"/>
    <w:rsid w:val="00F72E84"/>
    <w:rsid w:val="00F73282"/>
    <w:rsid w:val="00F73D70"/>
    <w:rsid w:val="00F75F44"/>
    <w:rsid w:val="00F762FE"/>
    <w:rsid w:val="00F76CB7"/>
    <w:rsid w:val="00F76F27"/>
    <w:rsid w:val="00F77329"/>
    <w:rsid w:val="00F816E7"/>
    <w:rsid w:val="00F82425"/>
    <w:rsid w:val="00F82B7D"/>
    <w:rsid w:val="00F82CC5"/>
    <w:rsid w:val="00F82D0D"/>
    <w:rsid w:val="00F832E3"/>
    <w:rsid w:val="00F83E5D"/>
    <w:rsid w:val="00F851E1"/>
    <w:rsid w:val="00F85529"/>
    <w:rsid w:val="00F85732"/>
    <w:rsid w:val="00F87D55"/>
    <w:rsid w:val="00F9008D"/>
    <w:rsid w:val="00F90530"/>
    <w:rsid w:val="00F90998"/>
    <w:rsid w:val="00F90DC5"/>
    <w:rsid w:val="00F926D1"/>
    <w:rsid w:val="00F944AB"/>
    <w:rsid w:val="00FA0D21"/>
    <w:rsid w:val="00FA10DF"/>
    <w:rsid w:val="00FA1D42"/>
    <w:rsid w:val="00FA28CC"/>
    <w:rsid w:val="00FA2917"/>
    <w:rsid w:val="00FA2ED6"/>
    <w:rsid w:val="00FA32B6"/>
    <w:rsid w:val="00FA4772"/>
    <w:rsid w:val="00FA6085"/>
    <w:rsid w:val="00FB0635"/>
    <w:rsid w:val="00FB06DE"/>
    <w:rsid w:val="00FB0CC0"/>
    <w:rsid w:val="00FB0E42"/>
    <w:rsid w:val="00FB2122"/>
    <w:rsid w:val="00FB23EE"/>
    <w:rsid w:val="00FB3570"/>
    <w:rsid w:val="00FB48D0"/>
    <w:rsid w:val="00FB4E0B"/>
    <w:rsid w:val="00FB73F3"/>
    <w:rsid w:val="00FC0CCA"/>
    <w:rsid w:val="00FC10C9"/>
    <w:rsid w:val="00FC209E"/>
    <w:rsid w:val="00FC2F0E"/>
    <w:rsid w:val="00FC46D2"/>
    <w:rsid w:val="00FC4EB7"/>
    <w:rsid w:val="00FC502B"/>
    <w:rsid w:val="00FC615D"/>
    <w:rsid w:val="00FC7756"/>
    <w:rsid w:val="00FC79E5"/>
    <w:rsid w:val="00FD23D1"/>
    <w:rsid w:val="00FD3845"/>
    <w:rsid w:val="00FD434D"/>
    <w:rsid w:val="00FD45BD"/>
    <w:rsid w:val="00FD5527"/>
    <w:rsid w:val="00FD73B3"/>
    <w:rsid w:val="00FD773E"/>
    <w:rsid w:val="00FD7741"/>
    <w:rsid w:val="00FE0E7D"/>
    <w:rsid w:val="00FE13E4"/>
    <w:rsid w:val="00FE185B"/>
    <w:rsid w:val="00FE2516"/>
    <w:rsid w:val="00FE2E3E"/>
    <w:rsid w:val="00FE41CB"/>
    <w:rsid w:val="00FE5414"/>
    <w:rsid w:val="00FE6330"/>
    <w:rsid w:val="00FE776E"/>
    <w:rsid w:val="00FE7866"/>
    <w:rsid w:val="00FE7A46"/>
    <w:rsid w:val="00FF0A44"/>
    <w:rsid w:val="00FF13B4"/>
    <w:rsid w:val="00FF18CA"/>
    <w:rsid w:val="00FF1B10"/>
    <w:rsid w:val="00FF1CB4"/>
    <w:rsid w:val="00FF2355"/>
    <w:rsid w:val="00FF3391"/>
    <w:rsid w:val="00FF49E4"/>
    <w:rsid w:val="00FF4B8D"/>
    <w:rsid w:val="00FF5D79"/>
    <w:rsid w:val="00FF5F6A"/>
    <w:rsid w:val="00FF6245"/>
    <w:rsid w:val="00FF66EF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3D70"/>
  </w:style>
  <w:style w:type="paragraph" w:styleId="berschrift1">
    <w:name w:val="heading 1"/>
    <w:basedOn w:val="Standard"/>
    <w:next w:val="Standard"/>
    <w:link w:val="berschrift1Zchn"/>
    <w:qFormat/>
    <w:rsid w:val="00F73D70"/>
    <w:pPr>
      <w:keepNext/>
      <w:outlineLvl w:val="0"/>
    </w:pPr>
    <w:rPr>
      <w:rFonts w:ascii="Arial" w:hAnsi="Arial"/>
      <w:b/>
      <w:bCs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3D70"/>
    <w:rPr>
      <w:rFonts w:ascii="Arial" w:hAnsi="Arial"/>
      <w:b/>
      <w:bCs/>
      <w:sz w:val="12"/>
      <w:u w:val="single"/>
    </w:rPr>
  </w:style>
  <w:style w:type="paragraph" w:styleId="Listenabsatz">
    <w:name w:val="List Paragraph"/>
    <w:basedOn w:val="Standard"/>
    <w:uiPriority w:val="34"/>
    <w:qFormat/>
    <w:rsid w:val="002D7D5F"/>
    <w:pPr>
      <w:ind w:left="720"/>
      <w:contextualSpacing/>
    </w:pPr>
  </w:style>
  <w:style w:type="table" w:styleId="Tabellenraster">
    <w:name w:val="Table Grid"/>
    <w:basedOn w:val="NormaleTabelle"/>
    <w:rsid w:val="002D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3D70"/>
  </w:style>
  <w:style w:type="paragraph" w:styleId="berschrift1">
    <w:name w:val="heading 1"/>
    <w:basedOn w:val="Standard"/>
    <w:next w:val="Standard"/>
    <w:link w:val="berschrift1Zchn"/>
    <w:qFormat/>
    <w:rsid w:val="00F73D70"/>
    <w:pPr>
      <w:keepNext/>
      <w:outlineLvl w:val="0"/>
    </w:pPr>
    <w:rPr>
      <w:rFonts w:ascii="Arial" w:hAnsi="Arial"/>
      <w:b/>
      <w:bCs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3D70"/>
    <w:rPr>
      <w:rFonts w:ascii="Arial" w:hAnsi="Arial"/>
      <w:b/>
      <w:bCs/>
      <w:sz w:val="12"/>
      <w:u w:val="single"/>
    </w:rPr>
  </w:style>
  <w:style w:type="paragraph" w:styleId="Listenabsatz">
    <w:name w:val="List Paragraph"/>
    <w:basedOn w:val="Standard"/>
    <w:uiPriority w:val="34"/>
    <w:qFormat/>
    <w:rsid w:val="002D7D5F"/>
    <w:pPr>
      <w:ind w:left="720"/>
      <w:contextualSpacing/>
    </w:pPr>
  </w:style>
  <w:style w:type="table" w:styleId="Tabellenraster">
    <w:name w:val="Table Grid"/>
    <w:basedOn w:val="NormaleTabelle"/>
    <w:rsid w:val="002D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M.</dc:creator>
  <cp:lastModifiedBy>Linneberg, M.</cp:lastModifiedBy>
  <cp:revision>2</cp:revision>
  <cp:lastPrinted>2014-04-15T09:06:00Z</cp:lastPrinted>
  <dcterms:created xsi:type="dcterms:W3CDTF">2016-11-29T11:18:00Z</dcterms:created>
  <dcterms:modified xsi:type="dcterms:W3CDTF">2016-11-29T11:18:00Z</dcterms:modified>
</cp:coreProperties>
</file>